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67F9" w:rsidRDefault="002A67F9" w:rsidP="0023121E">
      <w:pPr>
        <w:rPr>
          <w:rFonts w:ascii="Times New Roman" w:hAnsi="Times New Roman" w:cs="Times New Roman"/>
          <w:sz w:val="28"/>
          <w:szCs w:val="28"/>
        </w:rPr>
      </w:pPr>
    </w:p>
    <w:p w:rsidR="00FD6AFC" w:rsidRDefault="009D4B72" w:rsidP="00837287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6C8FCC2D" wp14:editId="7A4FE19B">
            <wp:extent cx="6100445" cy="86182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0044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4B72" w:rsidRDefault="009D4B72" w:rsidP="00837287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9A0A7B" w:rsidRPr="0038273E" w:rsidRDefault="009A0A7B" w:rsidP="00837287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8273E">
        <w:rPr>
          <w:rFonts w:ascii="Times New Roman" w:hAnsi="Times New Roman" w:cs="Times New Roman"/>
          <w:b/>
          <w:sz w:val="28"/>
          <w:szCs w:val="28"/>
        </w:rPr>
        <w:lastRenderedPageBreak/>
        <w:t>Годовые задачи МАДОУ № 97 «Пчелка»</w:t>
      </w:r>
    </w:p>
    <w:p w:rsidR="009A0A7B" w:rsidRPr="0038273E" w:rsidRDefault="009A0A7B" w:rsidP="00837287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8273E">
        <w:rPr>
          <w:rFonts w:ascii="Times New Roman" w:hAnsi="Times New Roman" w:cs="Times New Roman"/>
          <w:b/>
          <w:sz w:val="28"/>
          <w:szCs w:val="28"/>
        </w:rPr>
        <w:t>на 2023- 2024 учебный год</w:t>
      </w:r>
    </w:p>
    <w:p w:rsidR="0094605D" w:rsidRPr="0038273E" w:rsidRDefault="0094605D" w:rsidP="00014785">
      <w:pPr>
        <w:pStyle w:val="3"/>
        <w:spacing w:line="360" w:lineRule="auto"/>
        <w:ind w:left="0"/>
        <w:jc w:val="both"/>
        <w:rPr>
          <w:sz w:val="28"/>
          <w:szCs w:val="28"/>
        </w:rPr>
      </w:pPr>
      <w:r w:rsidRPr="0038273E">
        <w:rPr>
          <w:b/>
          <w:sz w:val="28"/>
          <w:szCs w:val="28"/>
        </w:rPr>
        <w:t>Цель</w:t>
      </w:r>
      <w:r w:rsidRPr="0038273E">
        <w:rPr>
          <w:sz w:val="28"/>
          <w:szCs w:val="28"/>
        </w:rPr>
        <w:t>: создание возможностей для полноценного развития каждого ребёнка в период дошкольного детства, с учетом разнообразия образовательных потребностей и индивидуальных возможностей.</w:t>
      </w:r>
    </w:p>
    <w:p w:rsidR="0094605D" w:rsidRPr="0038273E" w:rsidRDefault="0094605D" w:rsidP="00837287">
      <w:pPr>
        <w:pStyle w:val="3"/>
        <w:spacing w:line="360" w:lineRule="auto"/>
        <w:ind w:left="0" w:firstLine="567"/>
        <w:jc w:val="both"/>
        <w:rPr>
          <w:sz w:val="28"/>
          <w:szCs w:val="28"/>
        </w:rPr>
      </w:pPr>
      <w:r w:rsidRPr="0038273E">
        <w:rPr>
          <w:b/>
          <w:sz w:val="28"/>
          <w:szCs w:val="28"/>
        </w:rPr>
        <w:t>Задачи</w:t>
      </w:r>
      <w:r w:rsidRPr="0038273E">
        <w:rPr>
          <w:sz w:val="28"/>
          <w:szCs w:val="28"/>
        </w:rPr>
        <w:t xml:space="preserve">: </w:t>
      </w:r>
    </w:p>
    <w:p w:rsidR="0094605D" w:rsidRPr="0038273E" w:rsidRDefault="0094605D" w:rsidP="00837287">
      <w:pPr>
        <w:pStyle w:val="3"/>
        <w:numPr>
          <w:ilvl w:val="0"/>
          <w:numId w:val="1"/>
        </w:numPr>
        <w:spacing w:line="360" w:lineRule="auto"/>
        <w:ind w:left="0" w:firstLine="567"/>
        <w:jc w:val="both"/>
        <w:rPr>
          <w:sz w:val="28"/>
          <w:szCs w:val="28"/>
        </w:rPr>
      </w:pPr>
      <w:r w:rsidRPr="0038273E">
        <w:rPr>
          <w:sz w:val="28"/>
          <w:szCs w:val="28"/>
        </w:rPr>
        <w:t>Путем взаимодействия с семьями воспитанников, продолжать работу по укреплению здоровья и физического развития детей.</w:t>
      </w:r>
    </w:p>
    <w:p w:rsidR="0094605D" w:rsidRPr="0038273E" w:rsidRDefault="0094605D" w:rsidP="00837287">
      <w:pPr>
        <w:pStyle w:val="3"/>
        <w:numPr>
          <w:ilvl w:val="0"/>
          <w:numId w:val="1"/>
        </w:numPr>
        <w:spacing w:line="360" w:lineRule="auto"/>
        <w:ind w:left="0" w:firstLine="567"/>
        <w:jc w:val="both"/>
        <w:rPr>
          <w:sz w:val="28"/>
          <w:szCs w:val="28"/>
        </w:rPr>
      </w:pPr>
      <w:r w:rsidRPr="0038273E">
        <w:rPr>
          <w:color w:val="000000"/>
          <w:sz w:val="28"/>
          <w:szCs w:val="28"/>
          <w:shd w:val="clear" w:color="auto" w:fill="FFFFFF"/>
        </w:rPr>
        <w:t>Внедрение разнообразных форм и методов работы ДОУ и семьи с целью воспитания нравственно-патриотических качеств у детей.</w:t>
      </w:r>
    </w:p>
    <w:p w:rsidR="0094605D" w:rsidRPr="0038273E" w:rsidRDefault="0094605D" w:rsidP="00837287">
      <w:pPr>
        <w:pStyle w:val="3"/>
        <w:numPr>
          <w:ilvl w:val="0"/>
          <w:numId w:val="1"/>
        </w:numPr>
        <w:spacing w:line="360" w:lineRule="auto"/>
        <w:ind w:left="0" w:firstLine="567"/>
        <w:jc w:val="both"/>
        <w:rPr>
          <w:sz w:val="28"/>
          <w:szCs w:val="28"/>
        </w:rPr>
      </w:pPr>
      <w:r w:rsidRPr="0038273E">
        <w:rPr>
          <w:sz w:val="28"/>
          <w:szCs w:val="28"/>
        </w:rPr>
        <w:t xml:space="preserve">Создание условий для обеспечения </w:t>
      </w:r>
      <w:r w:rsidRPr="0038273E">
        <w:rPr>
          <w:bCs/>
          <w:color w:val="000000"/>
          <w:sz w:val="28"/>
          <w:szCs w:val="28"/>
          <w:shd w:val="clear" w:color="auto" w:fill="FFFFFF"/>
        </w:rPr>
        <w:t>системы непрерывного образования, связь и согласованность целей, задач, методов и средств воспитания и обучения в детском саду и школе.</w:t>
      </w:r>
    </w:p>
    <w:p w:rsidR="009A0A7B" w:rsidRPr="0038273E" w:rsidRDefault="009A0A7B" w:rsidP="00837287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9A0A7B" w:rsidRPr="0038273E" w:rsidRDefault="0023121E" w:rsidP="00837287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8273E">
        <w:rPr>
          <w:rFonts w:ascii="Times New Roman" w:hAnsi="Times New Roman" w:cs="Times New Roman"/>
          <w:b/>
          <w:sz w:val="28"/>
          <w:szCs w:val="28"/>
        </w:rPr>
        <w:t>Годовые задачи</w:t>
      </w:r>
      <w:r w:rsidR="009A0A7B" w:rsidRPr="0038273E">
        <w:rPr>
          <w:rFonts w:ascii="Times New Roman" w:hAnsi="Times New Roman" w:cs="Times New Roman"/>
          <w:b/>
          <w:sz w:val="28"/>
          <w:szCs w:val="28"/>
        </w:rPr>
        <w:t xml:space="preserve"> по музыкальному воспитанию</w:t>
      </w:r>
    </w:p>
    <w:p w:rsidR="009A0A7B" w:rsidRPr="0038273E" w:rsidRDefault="009A0A7B" w:rsidP="00837287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8273E">
        <w:rPr>
          <w:rFonts w:ascii="Times New Roman" w:hAnsi="Times New Roman" w:cs="Times New Roman"/>
          <w:b/>
          <w:sz w:val="28"/>
          <w:szCs w:val="28"/>
        </w:rPr>
        <w:t>на 2023</w:t>
      </w:r>
      <w:r w:rsidR="00B839A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8273E">
        <w:rPr>
          <w:rFonts w:ascii="Times New Roman" w:hAnsi="Times New Roman" w:cs="Times New Roman"/>
          <w:b/>
          <w:sz w:val="28"/>
          <w:szCs w:val="28"/>
        </w:rPr>
        <w:t>- 2024 учебный год</w:t>
      </w:r>
    </w:p>
    <w:p w:rsidR="0023121E" w:rsidRPr="0038273E" w:rsidRDefault="0023121E" w:rsidP="00837287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38273E">
        <w:rPr>
          <w:rFonts w:ascii="Times New Roman" w:hAnsi="Times New Roman" w:cs="Times New Roman"/>
          <w:b/>
          <w:sz w:val="28"/>
          <w:szCs w:val="28"/>
        </w:rPr>
        <w:t>Цель:</w:t>
      </w:r>
      <w:r w:rsidRPr="0038273E">
        <w:rPr>
          <w:rFonts w:ascii="Times New Roman" w:hAnsi="Times New Roman" w:cs="Times New Roman"/>
          <w:sz w:val="28"/>
          <w:szCs w:val="28"/>
        </w:rPr>
        <w:t xml:space="preserve"> Развивать музыкальные способности детей.</w:t>
      </w:r>
    </w:p>
    <w:p w:rsidR="0023121E" w:rsidRPr="0038273E" w:rsidRDefault="0023121E" w:rsidP="00837287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38273E">
        <w:rPr>
          <w:rFonts w:ascii="Times New Roman" w:hAnsi="Times New Roman" w:cs="Times New Roman"/>
          <w:b/>
          <w:sz w:val="28"/>
          <w:szCs w:val="28"/>
        </w:rPr>
        <w:t>Задачи</w:t>
      </w:r>
      <w:r w:rsidRPr="0038273E">
        <w:rPr>
          <w:rFonts w:ascii="Times New Roman" w:hAnsi="Times New Roman" w:cs="Times New Roman"/>
          <w:sz w:val="28"/>
          <w:szCs w:val="28"/>
        </w:rPr>
        <w:t>:</w:t>
      </w:r>
    </w:p>
    <w:p w:rsidR="009A0A7B" w:rsidRPr="0038273E" w:rsidRDefault="009A0A7B" w:rsidP="00837287">
      <w:pPr>
        <w:pStyle w:val="a4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38273E">
        <w:rPr>
          <w:rFonts w:ascii="Times New Roman" w:hAnsi="Times New Roman" w:cs="Times New Roman"/>
          <w:sz w:val="28"/>
          <w:szCs w:val="28"/>
        </w:rPr>
        <w:t>Способствовать сохранению и укреплению здоровья детей через повышение их двигательной активности на музыкальных занятиях, развитие инициативы детей в музыкально-игровой и театрализованной деятельности.</w:t>
      </w:r>
    </w:p>
    <w:p w:rsidR="009A0A7B" w:rsidRPr="0038273E" w:rsidRDefault="0023121E" w:rsidP="00837287">
      <w:pPr>
        <w:pStyle w:val="a4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38273E">
        <w:rPr>
          <w:rFonts w:ascii="Times New Roman" w:hAnsi="Times New Roman" w:cs="Times New Roman"/>
          <w:sz w:val="28"/>
          <w:szCs w:val="28"/>
        </w:rPr>
        <w:t xml:space="preserve">Приобщать дошкольников к культуре </w:t>
      </w:r>
      <w:r w:rsidR="00FC475D">
        <w:rPr>
          <w:rFonts w:ascii="Times New Roman" w:hAnsi="Times New Roman" w:cs="Times New Roman"/>
          <w:sz w:val="28"/>
          <w:szCs w:val="28"/>
        </w:rPr>
        <w:t>своей страны, через слушание как классической, так и фольклорной музыки.</w:t>
      </w:r>
    </w:p>
    <w:p w:rsidR="0023121E" w:rsidRPr="0038273E" w:rsidRDefault="0023121E" w:rsidP="00837287">
      <w:pPr>
        <w:pStyle w:val="a4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38273E">
        <w:rPr>
          <w:rFonts w:ascii="Times New Roman" w:hAnsi="Times New Roman" w:cs="Times New Roman"/>
          <w:sz w:val="28"/>
          <w:szCs w:val="28"/>
        </w:rPr>
        <w:t>Повысить компетентность педагогов и родителей ДОУ в вопросах музыкального развития детей дошкольного возраста, через музыкальные гостиные, встречи.</w:t>
      </w:r>
    </w:p>
    <w:p w:rsidR="00DB1AA6" w:rsidRPr="0038273E" w:rsidRDefault="00DB1AA6" w:rsidP="009A0A7B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0868" w:type="dxa"/>
        <w:tblInd w:w="-176" w:type="dxa"/>
        <w:tblLook w:val="04A0" w:firstRow="1" w:lastRow="0" w:firstColumn="1" w:lastColumn="0" w:noHBand="0" w:noVBand="1"/>
      </w:tblPr>
      <w:tblGrid>
        <w:gridCol w:w="710"/>
        <w:gridCol w:w="5887"/>
        <w:gridCol w:w="66"/>
        <w:gridCol w:w="2097"/>
        <w:gridCol w:w="2108"/>
      </w:tblGrid>
      <w:tr w:rsidR="00DB1AA6" w:rsidRPr="0038273E" w:rsidTr="002A67F9">
        <w:tc>
          <w:tcPr>
            <w:tcW w:w="710" w:type="dxa"/>
          </w:tcPr>
          <w:p w:rsidR="00DB1AA6" w:rsidRPr="0038273E" w:rsidRDefault="00DB1AA6" w:rsidP="009A0A7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953" w:type="dxa"/>
            <w:gridSpan w:val="2"/>
          </w:tcPr>
          <w:p w:rsidR="00DB1AA6" w:rsidRPr="0038273E" w:rsidRDefault="00DB1AA6" w:rsidP="00DB1AA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b/>
                <w:sz w:val="28"/>
                <w:szCs w:val="28"/>
              </w:rPr>
              <w:t>Мероприятия</w:t>
            </w:r>
          </w:p>
        </w:tc>
        <w:tc>
          <w:tcPr>
            <w:tcW w:w="2097" w:type="dxa"/>
          </w:tcPr>
          <w:p w:rsidR="00DB1AA6" w:rsidRPr="0038273E" w:rsidRDefault="00DB1AA6" w:rsidP="009A0A7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  <w:tc>
          <w:tcPr>
            <w:tcW w:w="2108" w:type="dxa"/>
          </w:tcPr>
          <w:p w:rsidR="00DB1AA6" w:rsidRPr="0038273E" w:rsidRDefault="00DB1AA6" w:rsidP="009A0A7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Ответственные</w:t>
            </w:r>
          </w:p>
          <w:p w:rsidR="00DB1AA6" w:rsidRPr="0038273E" w:rsidRDefault="00DB1AA6" w:rsidP="009A0A7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B1AA6" w:rsidRPr="0038273E" w:rsidTr="004B146D">
        <w:tc>
          <w:tcPr>
            <w:tcW w:w="10868" w:type="dxa"/>
            <w:gridSpan w:val="5"/>
          </w:tcPr>
          <w:p w:rsidR="00DB1AA6" w:rsidRPr="0038273E" w:rsidRDefault="00DB1AA6" w:rsidP="00DB1AA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Организационно - методическая работа</w:t>
            </w:r>
          </w:p>
        </w:tc>
      </w:tr>
      <w:tr w:rsidR="00DB1AA6" w:rsidRPr="0038273E" w:rsidTr="004B146D">
        <w:tc>
          <w:tcPr>
            <w:tcW w:w="710" w:type="dxa"/>
          </w:tcPr>
          <w:p w:rsidR="00DB1AA6" w:rsidRPr="0038273E" w:rsidRDefault="00861E6E" w:rsidP="009A0A7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5887" w:type="dxa"/>
          </w:tcPr>
          <w:p w:rsidR="00DB1AA6" w:rsidRPr="0038273E" w:rsidRDefault="00DB1AA6" w:rsidP="009A0A7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Разработка сценариев утренников и вечеров досуга, написание конспектов занятий.</w:t>
            </w:r>
          </w:p>
        </w:tc>
        <w:tc>
          <w:tcPr>
            <w:tcW w:w="2163" w:type="dxa"/>
            <w:gridSpan w:val="2"/>
          </w:tcPr>
          <w:p w:rsidR="00DB1AA6" w:rsidRPr="0038273E" w:rsidRDefault="00DB1AA6" w:rsidP="009A0A7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108" w:type="dxa"/>
          </w:tcPr>
          <w:p w:rsidR="00DB1AA6" w:rsidRPr="0038273E" w:rsidRDefault="00DB1AA6" w:rsidP="009A0A7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Ахметова Э.Г.</w:t>
            </w:r>
          </w:p>
        </w:tc>
      </w:tr>
      <w:tr w:rsidR="00861E6E" w:rsidRPr="0038273E" w:rsidTr="004B146D">
        <w:tc>
          <w:tcPr>
            <w:tcW w:w="710" w:type="dxa"/>
          </w:tcPr>
          <w:p w:rsidR="00861E6E" w:rsidRPr="0038273E" w:rsidRDefault="00861E6E" w:rsidP="009A0A7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5887" w:type="dxa"/>
          </w:tcPr>
          <w:p w:rsidR="00861E6E" w:rsidRPr="0038273E" w:rsidRDefault="00861E6E" w:rsidP="009A0A7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Диагностика музыкальных способностей детей по музыкально - эстетическому развитию</w:t>
            </w:r>
          </w:p>
        </w:tc>
        <w:tc>
          <w:tcPr>
            <w:tcW w:w="2163" w:type="dxa"/>
            <w:gridSpan w:val="2"/>
          </w:tcPr>
          <w:p w:rsidR="00861E6E" w:rsidRPr="0038273E" w:rsidRDefault="00861E6E" w:rsidP="009A0A7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Октябрь, апрель</w:t>
            </w:r>
          </w:p>
        </w:tc>
        <w:tc>
          <w:tcPr>
            <w:tcW w:w="2108" w:type="dxa"/>
          </w:tcPr>
          <w:p w:rsidR="00861E6E" w:rsidRPr="0038273E" w:rsidRDefault="00861E6E">
            <w:pPr>
              <w:rPr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Ахметова Э.Г.</w:t>
            </w:r>
          </w:p>
        </w:tc>
      </w:tr>
      <w:tr w:rsidR="00861E6E" w:rsidRPr="0038273E" w:rsidTr="004B146D">
        <w:tc>
          <w:tcPr>
            <w:tcW w:w="710" w:type="dxa"/>
          </w:tcPr>
          <w:p w:rsidR="00861E6E" w:rsidRPr="0038273E" w:rsidRDefault="00861E6E" w:rsidP="009A0A7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5887" w:type="dxa"/>
          </w:tcPr>
          <w:p w:rsidR="00861E6E" w:rsidRPr="0038273E" w:rsidRDefault="00861E6E" w:rsidP="009A0A7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Разработка консультаций и докладов к педагогическим советам, семинарам</w:t>
            </w:r>
          </w:p>
        </w:tc>
        <w:tc>
          <w:tcPr>
            <w:tcW w:w="2163" w:type="dxa"/>
            <w:gridSpan w:val="2"/>
          </w:tcPr>
          <w:p w:rsidR="00861E6E" w:rsidRPr="0038273E" w:rsidRDefault="00861E6E" w:rsidP="009A0A7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108" w:type="dxa"/>
          </w:tcPr>
          <w:p w:rsidR="00861E6E" w:rsidRPr="0038273E" w:rsidRDefault="00861E6E">
            <w:pPr>
              <w:rPr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Ахметова Э.Г.</w:t>
            </w:r>
          </w:p>
        </w:tc>
      </w:tr>
      <w:tr w:rsidR="00861E6E" w:rsidRPr="0038273E" w:rsidTr="004B146D">
        <w:tc>
          <w:tcPr>
            <w:tcW w:w="710" w:type="dxa"/>
          </w:tcPr>
          <w:p w:rsidR="00861E6E" w:rsidRPr="0038273E" w:rsidRDefault="00861E6E" w:rsidP="009A0A7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5887" w:type="dxa"/>
          </w:tcPr>
          <w:p w:rsidR="00861E6E" w:rsidRPr="0038273E" w:rsidRDefault="00861E6E" w:rsidP="009A0A7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Разработка консультаций для родителей и педагогов</w:t>
            </w:r>
          </w:p>
        </w:tc>
        <w:tc>
          <w:tcPr>
            <w:tcW w:w="2163" w:type="dxa"/>
            <w:gridSpan w:val="2"/>
          </w:tcPr>
          <w:p w:rsidR="00861E6E" w:rsidRPr="0038273E" w:rsidRDefault="00861E6E" w:rsidP="009A0A7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108" w:type="dxa"/>
          </w:tcPr>
          <w:p w:rsidR="00861E6E" w:rsidRPr="0038273E" w:rsidRDefault="00861E6E">
            <w:pPr>
              <w:rPr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Ахметова Э.Г.</w:t>
            </w:r>
          </w:p>
        </w:tc>
      </w:tr>
      <w:tr w:rsidR="00861E6E" w:rsidRPr="0038273E" w:rsidTr="004B146D">
        <w:tc>
          <w:tcPr>
            <w:tcW w:w="710" w:type="dxa"/>
          </w:tcPr>
          <w:p w:rsidR="00861E6E" w:rsidRPr="0038273E" w:rsidRDefault="00861E6E" w:rsidP="009A0A7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5887" w:type="dxa"/>
          </w:tcPr>
          <w:p w:rsidR="00861E6E" w:rsidRPr="0038273E" w:rsidRDefault="00861E6E" w:rsidP="009A0A7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Оформление и пополнение папки «Документация»</w:t>
            </w:r>
          </w:p>
        </w:tc>
        <w:tc>
          <w:tcPr>
            <w:tcW w:w="2163" w:type="dxa"/>
            <w:gridSpan w:val="2"/>
          </w:tcPr>
          <w:p w:rsidR="00861E6E" w:rsidRPr="0038273E" w:rsidRDefault="00861E6E" w:rsidP="009A0A7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108" w:type="dxa"/>
          </w:tcPr>
          <w:p w:rsidR="00861E6E" w:rsidRPr="0038273E" w:rsidRDefault="00861E6E">
            <w:pPr>
              <w:rPr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Ахметова Э.Г.</w:t>
            </w:r>
          </w:p>
        </w:tc>
      </w:tr>
      <w:tr w:rsidR="00861E6E" w:rsidRPr="0038273E" w:rsidTr="004B146D">
        <w:tc>
          <w:tcPr>
            <w:tcW w:w="710" w:type="dxa"/>
          </w:tcPr>
          <w:p w:rsidR="00861E6E" w:rsidRPr="0038273E" w:rsidRDefault="00861E6E" w:rsidP="009A0A7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5887" w:type="dxa"/>
          </w:tcPr>
          <w:p w:rsidR="00861E6E" w:rsidRPr="0038273E" w:rsidRDefault="00861E6E" w:rsidP="009A0A7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Изучение специальной методической и дидактической литературы по вопросам музыкального воспитания дошкольников</w:t>
            </w:r>
          </w:p>
        </w:tc>
        <w:tc>
          <w:tcPr>
            <w:tcW w:w="2163" w:type="dxa"/>
            <w:gridSpan w:val="2"/>
          </w:tcPr>
          <w:p w:rsidR="00861E6E" w:rsidRPr="0038273E" w:rsidRDefault="00861E6E" w:rsidP="009A0A7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108" w:type="dxa"/>
          </w:tcPr>
          <w:p w:rsidR="00861E6E" w:rsidRPr="0038273E" w:rsidRDefault="00861E6E">
            <w:pPr>
              <w:rPr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Ахметова Э.Г.</w:t>
            </w:r>
          </w:p>
        </w:tc>
      </w:tr>
      <w:tr w:rsidR="00861E6E" w:rsidRPr="0038273E" w:rsidTr="004B146D">
        <w:tc>
          <w:tcPr>
            <w:tcW w:w="710" w:type="dxa"/>
          </w:tcPr>
          <w:p w:rsidR="00861E6E" w:rsidRPr="0038273E" w:rsidRDefault="00861E6E" w:rsidP="009A0A7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5887" w:type="dxa"/>
          </w:tcPr>
          <w:p w:rsidR="00861E6E" w:rsidRPr="0038273E" w:rsidRDefault="00861E6E" w:rsidP="009A0A7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Ознакомление с методическими разработками различных авторов по музыкальному воспитанию</w:t>
            </w:r>
          </w:p>
        </w:tc>
        <w:tc>
          <w:tcPr>
            <w:tcW w:w="2163" w:type="dxa"/>
            <w:gridSpan w:val="2"/>
          </w:tcPr>
          <w:p w:rsidR="00861E6E" w:rsidRPr="0038273E" w:rsidRDefault="00861E6E" w:rsidP="009A0A7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108" w:type="dxa"/>
          </w:tcPr>
          <w:p w:rsidR="00861E6E" w:rsidRPr="0038273E" w:rsidRDefault="00861E6E">
            <w:pPr>
              <w:rPr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Ахметова Э.Г.</w:t>
            </w:r>
          </w:p>
        </w:tc>
      </w:tr>
      <w:tr w:rsidR="00861E6E" w:rsidRPr="0038273E" w:rsidTr="004B146D">
        <w:tc>
          <w:tcPr>
            <w:tcW w:w="710" w:type="dxa"/>
          </w:tcPr>
          <w:p w:rsidR="00861E6E" w:rsidRPr="0038273E" w:rsidRDefault="00861E6E" w:rsidP="009A0A7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5887" w:type="dxa"/>
          </w:tcPr>
          <w:p w:rsidR="00861E6E" w:rsidRPr="0038273E" w:rsidRDefault="00861E6E" w:rsidP="009A0A7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Посещение методических объединений музыкальных руководителей, участие в педагогических советах, семинарах</w:t>
            </w:r>
          </w:p>
        </w:tc>
        <w:tc>
          <w:tcPr>
            <w:tcW w:w="2163" w:type="dxa"/>
            <w:gridSpan w:val="2"/>
          </w:tcPr>
          <w:p w:rsidR="00861E6E" w:rsidRPr="0038273E" w:rsidRDefault="00861E6E" w:rsidP="009A0A7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108" w:type="dxa"/>
          </w:tcPr>
          <w:p w:rsidR="00861E6E" w:rsidRPr="0038273E" w:rsidRDefault="00861E6E">
            <w:pPr>
              <w:rPr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Ахметова Э.Г.</w:t>
            </w:r>
          </w:p>
        </w:tc>
      </w:tr>
      <w:tr w:rsidR="00861E6E" w:rsidRPr="0038273E" w:rsidTr="004B146D">
        <w:tc>
          <w:tcPr>
            <w:tcW w:w="710" w:type="dxa"/>
          </w:tcPr>
          <w:p w:rsidR="00861E6E" w:rsidRPr="0038273E" w:rsidRDefault="00861E6E" w:rsidP="009A0A7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5887" w:type="dxa"/>
          </w:tcPr>
          <w:p w:rsidR="00861E6E" w:rsidRPr="0038273E" w:rsidRDefault="00861E6E" w:rsidP="009A0A7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Пополнение наглядно - иллюстративного материала, атрибутики музыкального зала, костюмов</w:t>
            </w:r>
          </w:p>
        </w:tc>
        <w:tc>
          <w:tcPr>
            <w:tcW w:w="2163" w:type="dxa"/>
            <w:gridSpan w:val="2"/>
          </w:tcPr>
          <w:p w:rsidR="00861E6E" w:rsidRPr="0038273E" w:rsidRDefault="00861E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108" w:type="dxa"/>
          </w:tcPr>
          <w:p w:rsidR="00861E6E" w:rsidRPr="0038273E" w:rsidRDefault="00861E6E">
            <w:pPr>
              <w:rPr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Ахметова Э.Г.</w:t>
            </w:r>
          </w:p>
        </w:tc>
      </w:tr>
      <w:tr w:rsidR="00861E6E" w:rsidRPr="0038273E" w:rsidTr="004B146D">
        <w:tc>
          <w:tcPr>
            <w:tcW w:w="710" w:type="dxa"/>
          </w:tcPr>
          <w:p w:rsidR="00861E6E" w:rsidRPr="0038273E" w:rsidRDefault="00861E6E" w:rsidP="009A0A7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5887" w:type="dxa"/>
          </w:tcPr>
          <w:p w:rsidR="00861E6E" w:rsidRPr="0038273E" w:rsidRDefault="00861E6E" w:rsidP="009A0A7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Творческий аналитический отчёт по итогам года</w:t>
            </w:r>
          </w:p>
        </w:tc>
        <w:tc>
          <w:tcPr>
            <w:tcW w:w="2163" w:type="dxa"/>
            <w:gridSpan w:val="2"/>
          </w:tcPr>
          <w:p w:rsidR="00861E6E" w:rsidRPr="0038273E" w:rsidRDefault="00861E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108" w:type="dxa"/>
          </w:tcPr>
          <w:p w:rsidR="00861E6E" w:rsidRPr="0038273E" w:rsidRDefault="00861E6E">
            <w:pPr>
              <w:rPr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Ахметова Э.Г.</w:t>
            </w:r>
          </w:p>
        </w:tc>
      </w:tr>
      <w:tr w:rsidR="00861E6E" w:rsidRPr="0038273E" w:rsidTr="004B146D">
        <w:tc>
          <w:tcPr>
            <w:tcW w:w="710" w:type="dxa"/>
          </w:tcPr>
          <w:p w:rsidR="00861E6E" w:rsidRPr="0038273E" w:rsidRDefault="00861E6E" w:rsidP="009A0A7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5887" w:type="dxa"/>
          </w:tcPr>
          <w:p w:rsidR="00861E6E" w:rsidRPr="0038273E" w:rsidRDefault="00861E6E" w:rsidP="009A0A7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Приобретение методической литературы, музыкальных инструментов, театров</w:t>
            </w:r>
          </w:p>
        </w:tc>
        <w:tc>
          <w:tcPr>
            <w:tcW w:w="2163" w:type="dxa"/>
            <w:gridSpan w:val="2"/>
          </w:tcPr>
          <w:p w:rsidR="00861E6E" w:rsidRPr="0038273E" w:rsidRDefault="00861E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108" w:type="dxa"/>
          </w:tcPr>
          <w:p w:rsidR="00861E6E" w:rsidRPr="0038273E" w:rsidRDefault="00861E6E">
            <w:pPr>
              <w:rPr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Ахметова Э.Г.</w:t>
            </w:r>
          </w:p>
        </w:tc>
      </w:tr>
    </w:tbl>
    <w:p w:rsidR="00DB1AA6" w:rsidRPr="0038273E" w:rsidRDefault="006D7FDC" w:rsidP="009A0A7B">
      <w:pPr>
        <w:rPr>
          <w:rFonts w:ascii="Times New Roman" w:hAnsi="Times New Roman" w:cs="Times New Roman"/>
          <w:sz w:val="28"/>
          <w:szCs w:val="28"/>
        </w:rPr>
      </w:pPr>
      <w:r w:rsidRPr="0038273E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6D7FDC" w:rsidRPr="0038273E" w:rsidRDefault="006D7FDC" w:rsidP="006D7FD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8273E">
        <w:rPr>
          <w:rFonts w:ascii="Times New Roman" w:hAnsi="Times New Roman" w:cs="Times New Roman"/>
          <w:b/>
          <w:sz w:val="28"/>
          <w:szCs w:val="28"/>
        </w:rPr>
        <w:t>Работа с детьми</w:t>
      </w:r>
    </w:p>
    <w:tbl>
      <w:tblPr>
        <w:tblStyle w:val="a3"/>
        <w:tblW w:w="0" w:type="auto"/>
        <w:tblInd w:w="-176" w:type="dxa"/>
        <w:tblLook w:val="04A0" w:firstRow="1" w:lastRow="0" w:firstColumn="1" w:lastColumn="0" w:noHBand="0" w:noVBand="1"/>
      </w:tblPr>
      <w:tblGrid>
        <w:gridCol w:w="710"/>
        <w:gridCol w:w="5953"/>
        <w:gridCol w:w="2126"/>
        <w:gridCol w:w="1985"/>
      </w:tblGrid>
      <w:tr w:rsidR="006D7FDC" w:rsidRPr="0038273E" w:rsidTr="00014785">
        <w:tc>
          <w:tcPr>
            <w:tcW w:w="710" w:type="dxa"/>
          </w:tcPr>
          <w:p w:rsidR="006D7FDC" w:rsidRPr="0038273E" w:rsidRDefault="006D7FDC" w:rsidP="006D7FD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6D7FDC" w:rsidRPr="0038273E" w:rsidRDefault="006D7FDC" w:rsidP="006D7FD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b/>
                <w:sz w:val="28"/>
                <w:szCs w:val="28"/>
              </w:rPr>
              <w:t>Развлечения:</w:t>
            </w:r>
          </w:p>
          <w:p w:rsidR="006D7FDC" w:rsidRPr="0038273E" w:rsidRDefault="00E93CBC" w:rsidP="006D7F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6D7FDC" w:rsidRPr="0038273E">
              <w:rPr>
                <w:rFonts w:ascii="Times New Roman" w:hAnsi="Times New Roman" w:cs="Times New Roman"/>
                <w:sz w:val="28"/>
                <w:szCs w:val="28"/>
              </w:rPr>
              <w:t>Праздник, посвящённый Дню знаний.</w:t>
            </w:r>
          </w:p>
          <w:p w:rsidR="006D7FDC" w:rsidRPr="0038273E" w:rsidRDefault="006D7FDC" w:rsidP="006D7F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«День знаний»</w:t>
            </w:r>
          </w:p>
          <w:p w:rsidR="006D7FDC" w:rsidRPr="0038273E" w:rsidRDefault="00E93CBC" w:rsidP="006D7FD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- </w:t>
            </w:r>
            <w:r w:rsidR="006D7FDC" w:rsidRPr="0038273E">
              <w:rPr>
                <w:rFonts w:ascii="Times New Roman" w:hAnsi="Times New Roman" w:cs="Times New Roman"/>
                <w:b/>
                <w:sz w:val="28"/>
                <w:szCs w:val="28"/>
              </w:rPr>
              <w:t>«</w:t>
            </w:r>
            <w:r w:rsidR="006D7FDC" w:rsidRPr="0038273E">
              <w:rPr>
                <w:rFonts w:ascii="Times New Roman" w:hAnsi="Times New Roman" w:cs="Times New Roman"/>
                <w:sz w:val="28"/>
                <w:szCs w:val="28"/>
              </w:rPr>
              <w:t>Вы дарите улыбку детям» - торжественное поздравление с днем дошкольного работника с участием детей.</w:t>
            </w:r>
          </w:p>
          <w:p w:rsidR="006D7FDC" w:rsidRPr="0038273E" w:rsidRDefault="006D7FDC" w:rsidP="006D7FD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b/>
                <w:sz w:val="28"/>
                <w:szCs w:val="28"/>
              </w:rPr>
              <w:t>Работа с одарёнными детьми:</w:t>
            </w:r>
          </w:p>
          <w:p w:rsidR="006D7FDC" w:rsidRPr="0038273E" w:rsidRDefault="006D7FDC" w:rsidP="006D7F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- Подбор и разучивание репертуара</w:t>
            </w:r>
          </w:p>
        </w:tc>
        <w:tc>
          <w:tcPr>
            <w:tcW w:w="2126" w:type="dxa"/>
          </w:tcPr>
          <w:p w:rsidR="006D7FDC" w:rsidRDefault="00FC475D" w:rsidP="006D7F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1.09 </w:t>
            </w:r>
          </w:p>
          <w:p w:rsidR="00FC475D" w:rsidRDefault="00FC475D" w:rsidP="006D7FD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C475D" w:rsidRDefault="00FC475D" w:rsidP="006D7FD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C475D" w:rsidRPr="0038273E" w:rsidRDefault="00FC475D" w:rsidP="006D7F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27.09</w:t>
            </w:r>
          </w:p>
        </w:tc>
        <w:tc>
          <w:tcPr>
            <w:tcW w:w="1985" w:type="dxa"/>
          </w:tcPr>
          <w:p w:rsidR="006D7FDC" w:rsidRPr="0038273E" w:rsidRDefault="006D7FDC" w:rsidP="006D7F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Ахметова Э.Г.</w:t>
            </w:r>
          </w:p>
        </w:tc>
      </w:tr>
      <w:tr w:rsidR="006D7FDC" w:rsidRPr="0038273E" w:rsidTr="00014785">
        <w:tc>
          <w:tcPr>
            <w:tcW w:w="710" w:type="dxa"/>
          </w:tcPr>
          <w:p w:rsidR="006D7FDC" w:rsidRPr="0038273E" w:rsidRDefault="006D7FDC" w:rsidP="006D7FD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D7FDC" w:rsidRPr="0038273E" w:rsidRDefault="006D7FDC" w:rsidP="006D7FD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953" w:type="dxa"/>
          </w:tcPr>
          <w:p w:rsidR="006D7FDC" w:rsidRPr="0038273E" w:rsidRDefault="006D7FDC" w:rsidP="006D7F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b/>
                <w:sz w:val="28"/>
                <w:szCs w:val="28"/>
              </w:rPr>
              <w:t>Развлечения</w:t>
            </w: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 xml:space="preserve">: </w:t>
            </w:r>
          </w:p>
          <w:p w:rsidR="006D7FDC" w:rsidRPr="0038273E" w:rsidRDefault="00E93CBC" w:rsidP="006D7F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6D7FDC" w:rsidRPr="0038273E">
              <w:rPr>
                <w:rFonts w:ascii="Times New Roman" w:hAnsi="Times New Roman" w:cs="Times New Roman"/>
                <w:sz w:val="28"/>
                <w:szCs w:val="28"/>
              </w:rPr>
              <w:t xml:space="preserve">«Осенняя сказка» младший возраст </w:t>
            </w: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 xml:space="preserve">   «</w:t>
            </w:r>
            <w:r w:rsidR="006D7FDC" w:rsidRPr="0038273E">
              <w:rPr>
                <w:rFonts w:ascii="Times New Roman" w:hAnsi="Times New Roman" w:cs="Times New Roman"/>
                <w:sz w:val="28"/>
                <w:szCs w:val="28"/>
              </w:rPr>
              <w:t xml:space="preserve">Спор грибов» средние группы </w:t>
            </w:r>
          </w:p>
          <w:p w:rsidR="006D7FDC" w:rsidRPr="0038273E" w:rsidRDefault="00E93CBC" w:rsidP="006D7F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6D7FDC" w:rsidRPr="0038273E">
              <w:rPr>
                <w:rFonts w:ascii="Times New Roman" w:hAnsi="Times New Roman" w:cs="Times New Roman"/>
                <w:sz w:val="28"/>
                <w:szCs w:val="28"/>
              </w:rPr>
              <w:t>«Осень краски потеряла» старшие дошкольники</w:t>
            </w:r>
          </w:p>
          <w:p w:rsidR="00E93CBC" w:rsidRPr="0038273E" w:rsidRDefault="006D7FDC" w:rsidP="006D7F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b/>
                <w:sz w:val="28"/>
                <w:szCs w:val="28"/>
              </w:rPr>
              <w:t>Детский концерт</w:t>
            </w: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 xml:space="preserve"> ко Дню пожилого че</w:t>
            </w:r>
            <w:r w:rsidR="00E93CBC" w:rsidRPr="0038273E">
              <w:rPr>
                <w:rFonts w:ascii="Times New Roman" w:hAnsi="Times New Roman" w:cs="Times New Roman"/>
                <w:sz w:val="28"/>
                <w:szCs w:val="28"/>
              </w:rPr>
              <w:t>ловека «Люди пожилые</w:t>
            </w:r>
            <w:r w:rsidR="0038273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E93CBC" w:rsidRPr="0038273E">
              <w:rPr>
                <w:rFonts w:ascii="Times New Roman" w:hAnsi="Times New Roman" w:cs="Times New Roman"/>
                <w:sz w:val="28"/>
                <w:szCs w:val="28"/>
              </w:rPr>
              <w:t>- сердцу дорогие</w:t>
            </w: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 xml:space="preserve">» с </w:t>
            </w:r>
            <w:r w:rsidRPr="0038273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приглашением ветеранов ДОУ</w:t>
            </w:r>
          </w:p>
          <w:p w:rsidR="00E93CBC" w:rsidRPr="0038273E" w:rsidRDefault="00E93CBC" w:rsidP="006D7F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Мониторинг</w:t>
            </w:r>
          </w:p>
          <w:p w:rsidR="006D7FDC" w:rsidRPr="0038273E" w:rsidRDefault="00E93CBC" w:rsidP="006D7FD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6D7FDC" w:rsidRPr="0038273E">
              <w:rPr>
                <w:rFonts w:ascii="Times New Roman" w:hAnsi="Times New Roman" w:cs="Times New Roman"/>
                <w:b/>
                <w:sz w:val="28"/>
                <w:szCs w:val="28"/>
              </w:rPr>
              <w:t>Работа с одарёнными детьми</w:t>
            </w:r>
            <w:r w:rsidR="006D7FDC" w:rsidRPr="0038273E">
              <w:rPr>
                <w:rFonts w:ascii="Times New Roman" w:hAnsi="Times New Roman" w:cs="Times New Roman"/>
                <w:sz w:val="28"/>
                <w:szCs w:val="28"/>
              </w:rPr>
              <w:t>: Подготовка к городскому конкурсу «Звёздочки 21</w:t>
            </w: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 xml:space="preserve"> века».</w:t>
            </w:r>
          </w:p>
        </w:tc>
        <w:tc>
          <w:tcPr>
            <w:tcW w:w="2126" w:type="dxa"/>
          </w:tcPr>
          <w:p w:rsidR="006D7FDC" w:rsidRPr="0038273E" w:rsidRDefault="00E93CBC" w:rsidP="006D7F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Октябрь</w:t>
            </w:r>
          </w:p>
        </w:tc>
        <w:tc>
          <w:tcPr>
            <w:tcW w:w="1985" w:type="dxa"/>
          </w:tcPr>
          <w:p w:rsidR="006D7FDC" w:rsidRPr="0038273E" w:rsidRDefault="00E93CBC" w:rsidP="006D7F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Ахметова Э.Г.</w:t>
            </w:r>
          </w:p>
        </w:tc>
      </w:tr>
      <w:tr w:rsidR="006D7FDC" w:rsidRPr="0038273E" w:rsidTr="00014785">
        <w:tc>
          <w:tcPr>
            <w:tcW w:w="710" w:type="dxa"/>
          </w:tcPr>
          <w:p w:rsidR="006D7FDC" w:rsidRPr="0038273E" w:rsidRDefault="006D7FDC" w:rsidP="006D7FD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D7FDC" w:rsidRPr="0038273E" w:rsidRDefault="006D7FDC" w:rsidP="006D7FD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953" w:type="dxa"/>
          </w:tcPr>
          <w:p w:rsidR="00E93CBC" w:rsidRPr="0038273E" w:rsidRDefault="00E93CBC" w:rsidP="006D7FD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b/>
                <w:sz w:val="28"/>
                <w:szCs w:val="28"/>
              </w:rPr>
              <w:t>Развлечения:</w:t>
            </w:r>
          </w:p>
          <w:p w:rsidR="00E93CBC" w:rsidRPr="0038273E" w:rsidRDefault="00E93CBC" w:rsidP="00E93C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- Праздник детей и взрослых, посвящённый Дню матери «Ласковые мамины руки»</w:t>
            </w:r>
          </w:p>
          <w:p w:rsidR="00E93CBC" w:rsidRPr="0038273E" w:rsidRDefault="00E93CBC" w:rsidP="00E93CB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Работа с одарёнными детьми. </w:t>
            </w:r>
          </w:p>
          <w:p w:rsidR="006D7FDC" w:rsidRPr="0038273E" w:rsidRDefault="00E93CBC" w:rsidP="00E93C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- Подготовка и участие в конкурсе «Звездная осень»</w:t>
            </w:r>
          </w:p>
        </w:tc>
        <w:tc>
          <w:tcPr>
            <w:tcW w:w="2126" w:type="dxa"/>
          </w:tcPr>
          <w:p w:rsidR="006D7FDC" w:rsidRDefault="006D7FDC" w:rsidP="006D7FD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C475D" w:rsidRPr="0038273E" w:rsidRDefault="00FC475D" w:rsidP="006D7F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24.11.</w:t>
            </w:r>
          </w:p>
        </w:tc>
        <w:tc>
          <w:tcPr>
            <w:tcW w:w="1985" w:type="dxa"/>
          </w:tcPr>
          <w:p w:rsidR="006D7FDC" w:rsidRPr="0038273E" w:rsidRDefault="00E93CBC" w:rsidP="006D7F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Ахметова Э.Г.</w:t>
            </w:r>
          </w:p>
        </w:tc>
      </w:tr>
      <w:tr w:rsidR="006D7FDC" w:rsidRPr="0038273E" w:rsidTr="00014785">
        <w:tc>
          <w:tcPr>
            <w:tcW w:w="710" w:type="dxa"/>
          </w:tcPr>
          <w:p w:rsidR="006D7FDC" w:rsidRPr="0038273E" w:rsidRDefault="006D7FDC" w:rsidP="006D7FD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D7FDC" w:rsidRPr="0038273E" w:rsidRDefault="006D7FDC" w:rsidP="006D7FD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953" w:type="dxa"/>
          </w:tcPr>
          <w:p w:rsidR="00E93CBC" w:rsidRPr="0038273E" w:rsidRDefault="00E93CBC" w:rsidP="006D7FD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Новогодние утренники: </w:t>
            </w:r>
          </w:p>
          <w:p w:rsidR="00E93CBC" w:rsidRPr="0038273E" w:rsidRDefault="00E93CBC" w:rsidP="006D7FD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b/>
                <w:sz w:val="28"/>
                <w:szCs w:val="28"/>
              </w:rPr>
              <w:t>- «</w:t>
            </w: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 xml:space="preserve">Новогодние приключения Буратино» </w:t>
            </w:r>
            <w:proofErr w:type="spellStart"/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подгот</w:t>
            </w:r>
            <w:proofErr w:type="spellEnd"/>
            <w:r w:rsidRPr="0038273E">
              <w:rPr>
                <w:rFonts w:ascii="Times New Roman" w:hAnsi="Times New Roman" w:cs="Times New Roman"/>
                <w:sz w:val="28"/>
                <w:szCs w:val="28"/>
              </w:rPr>
              <w:t xml:space="preserve"> гр.</w:t>
            </w:r>
          </w:p>
          <w:p w:rsidR="00E93CBC" w:rsidRPr="0038273E" w:rsidRDefault="00E93CBC" w:rsidP="006D7F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 xml:space="preserve">- «Потерянные огоньки елочки»  </w:t>
            </w:r>
            <w:proofErr w:type="spellStart"/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ст.гр</w:t>
            </w:r>
            <w:proofErr w:type="spellEnd"/>
            <w:r w:rsidRPr="0038273E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  <w:p w:rsidR="00E93CBC" w:rsidRPr="0038273E" w:rsidRDefault="00E93CBC" w:rsidP="006D7F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- «</w:t>
            </w:r>
            <w:r w:rsidR="006D299F" w:rsidRPr="0038273E">
              <w:rPr>
                <w:rFonts w:ascii="Times New Roman" w:hAnsi="Times New Roman" w:cs="Times New Roman"/>
                <w:sz w:val="28"/>
                <w:szCs w:val="28"/>
              </w:rPr>
              <w:t>Волшебный снежный ком» ср. гр.</w:t>
            </w:r>
          </w:p>
          <w:p w:rsidR="0011454B" w:rsidRDefault="006D299F" w:rsidP="006D7F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 xml:space="preserve"> - «Петрушкины башмачки» </w:t>
            </w:r>
            <w:proofErr w:type="spellStart"/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мл</w:t>
            </w:r>
            <w:proofErr w:type="gramStart"/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.г</w:t>
            </w:r>
            <w:proofErr w:type="gramEnd"/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spellEnd"/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E93CBC" w:rsidRPr="0038273E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</w:p>
          <w:p w:rsidR="00E93CBC" w:rsidRPr="0038273E" w:rsidRDefault="00E93CBC" w:rsidP="006D7FD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b/>
                <w:sz w:val="28"/>
                <w:szCs w:val="28"/>
              </w:rPr>
              <w:t>Работа с одарёнными детьми:</w:t>
            </w:r>
          </w:p>
          <w:p w:rsidR="006D299F" w:rsidRPr="0038273E" w:rsidRDefault="006D299F" w:rsidP="006D7F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- Подготовка и участие в конкурсе «</w:t>
            </w:r>
            <w:proofErr w:type="spellStart"/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Бэхет</w:t>
            </w:r>
            <w:proofErr w:type="spellEnd"/>
            <w:r w:rsidRPr="0038273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йолдызы</w:t>
            </w:r>
            <w:proofErr w:type="spellEnd"/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6D7FDC" w:rsidRPr="0038273E" w:rsidRDefault="006D299F" w:rsidP="006D7F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E93CBC" w:rsidRPr="0038273E">
              <w:rPr>
                <w:rFonts w:ascii="Times New Roman" w:hAnsi="Times New Roman" w:cs="Times New Roman"/>
                <w:sz w:val="28"/>
                <w:szCs w:val="28"/>
              </w:rPr>
              <w:t>Подготовка и участие детей в новогодних утренниках</w:t>
            </w:r>
          </w:p>
        </w:tc>
        <w:tc>
          <w:tcPr>
            <w:tcW w:w="2126" w:type="dxa"/>
          </w:tcPr>
          <w:p w:rsidR="006D7FDC" w:rsidRPr="0038273E" w:rsidRDefault="006D299F" w:rsidP="006D7F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1985" w:type="dxa"/>
          </w:tcPr>
          <w:p w:rsidR="006D7FDC" w:rsidRPr="0038273E" w:rsidRDefault="006D299F" w:rsidP="006D7F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Ахметова Э.Г.</w:t>
            </w:r>
          </w:p>
        </w:tc>
      </w:tr>
      <w:tr w:rsidR="006D7FDC" w:rsidRPr="0038273E" w:rsidTr="00014785">
        <w:tc>
          <w:tcPr>
            <w:tcW w:w="710" w:type="dxa"/>
          </w:tcPr>
          <w:p w:rsidR="006D7FDC" w:rsidRPr="0038273E" w:rsidRDefault="006D7FDC" w:rsidP="006D7FD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D7FDC" w:rsidRPr="0038273E" w:rsidRDefault="006D7FDC" w:rsidP="006D7FD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953" w:type="dxa"/>
          </w:tcPr>
          <w:p w:rsidR="006D299F" w:rsidRPr="0038273E" w:rsidRDefault="006D299F" w:rsidP="006D7FD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b/>
                <w:sz w:val="28"/>
                <w:szCs w:val="28"/>
              </w:rPr>
              <w:t>Тематическое развлечение:</w:t>
            </w:r>
          </w:p>
          <w:p w:rsidR="006D299F" w:rsidRPr="0038273E" w:rsidRDefault="006D299F" w:rsidP="006D7F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- </w:t>
            </w: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«Прощание с елочкой» для всех возрастов</w:t>
            </w:r>
          </w:p>
          <w:p w:rsidR="006D299F" w:rsidRPr="0038273E" w:rsidRDefault="006D299F" w:rsidP="006D7FD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Работа с одарёнными детьми: </w:t>
            </w:r>
          </w:p>
          <w:p w:rsidR="006D7FDC" w:rsidRPr="0038273E" w:rsidRDefault="006D299F" w:rsidP="006D7F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Участие в республиканском конкурсе «Первые шаги»</w:t>
            </w:r>
          </w:p>
        </w:tc>
        <w:tc>
          <w:tcPr>
            <w:tcW w:w="2126" w:type="dxa"/>
          </w:tcPr>
          <w:p w:rsidR="006D7FDC" w:rsidRPr="0038273E" w:rsidRDefault="00FC475D" w:rsidP="006D7F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9.01</w:t>
            </w:r>
          </w:p>
        </w:tc>
        <w:tc>
          <w:tcPr>
            <w:tcW w:w="1985" w:type="dxa"/>
          </w:tcPr>
          <w:p w:rsidR="006D7FDC" w:rsidRPr="0038273E" w:rsidRDefault="006D299F" w:rsidP="006D7F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Ахметова Э.Г.</w:t>
            </w:r>
          </w:p>
        </w:tc>
      </w:tr>
      <w:tr w:rsidR="006D7FDC" w:rsidRPr="0038273E" w:rsidTr="00014785">
        <w:tc>
          <w:tcPr>
            <w:tcW w:w="710" w:type="dxa"/>
          </w:tcPr>
          <w:p w:rsidR="006D7FDC" w:rsidRPr="0038273E" w:rsidRDefault="006D7FDC" w:rsidP="006D7FD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953" w:type="dxa"/>
          </w:tcPr>
          <w:p w:rsidR="00A47EB6" w:rsidRPr="0038273E" w:rsidRDefault="00A47EB6" w:rsidP="006D7FD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b/>
                <w:sz w:val="28"/>
                <w:szCs w:val="28"/>
              </w:rPr>
              <w:t>Развлечения:</w:t>
            </w:r>
          </w:p>
          <w:p w:rsidR="00A47EB6" w:rsidRPr="0038273E" w:rsidRDefault="00A47EB6" w:rsidP="006D7F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 xml:space="preserve">- День родного языка «И </w:t>
            </w:r>
            <w:proofErr w:type="spellStart"/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туган</w:t>
            </w:r>
            <w:proofErr w:type="spellEnd"/>
            <w:r w:rsidRPr="0038273E">
              <w:rPr>
                <w:rFonts w:ascii="Times New Roman" w:hAnsi="Times New Roman" w:cs="Times New Roman"/>
                <w:sz w:val="28"/>
                <w:szCs w:val="28"/>
              </w:rPr>
              <w:t xml:space="preserve"> тел, и </w:t>
            </w:r>
            <w:proofErr w:type="spellStart"/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матур</w:t>
            </w:r>
            <w:proofErr w:type="spellEnd"/>
            <w:r w:rsidRPr="0038273E">
              <w:rPr>
                <w:rFonts w:ascii="Times New Roman" w:hAnsi="Times New Roman" w:cs="Times New Roman"/>
                <w:sz w:val="28"/>
                <w:szCs w:val="28"/>
              </w:rPr>
              <w:t xml:space="preserve"> тел!» </w:t>
            </w:r>
          </w:p>
          <w:p w:rsidR="00A47EB6" w:rsidRPr="0038273E" w:rsidRDefault="00A47EB6" w:rsidP="006D7F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b/>
                <w:sz w:val="28"/>
                <w:szCs w:val="28"/>
              </w:rPr>
              <w:t>Работа с одарёнными детьми:</w:t>
            </w: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6D7FDC" w:rsidRPr="0038273E" w:rsidRDefault="00A47EB6" w:rsidP="006D7FD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-Участие в развлечениях, посвящённых Дню Защитника Отечества, Дню родного языка</w:t>
            </w:r>
          </w:p>
        </w:tc>
        <w:tc>
          <w:tcPr>
            <w:tcW w:w="2126" w:type="dxa"/>
          </w:tcPr>
          <w:p w:rsidR="0011454B" w:rsidRDefault="0011454B" w:rsidP="006D7FD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D7FDC" w:rsidRPr="0038273E" w:rsidRDefault="00FC475D" w:rsidP="006D7F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22.02</w:t>
            </w:r>
          </w:p>
        </w:tc>
        <w:tc>
          <w:tcPr>
            <w:tcW w:w="1985" w:type="dxa"/>
          </w:tcPr>
          <w:p w:rsidR="006D7FDC" w:rsidRPr="0038273E" w:rsidRDefault="00A47EB6" w:rsidP="006D7F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Ахметова Э.Г.</w:t>
            </w:r>
          </w:p>
        </w:tc>
      </w:tr>
      <w:tr w:rsidR="006D7FDC" w:rsidRPr="0038273E" w:rsidTr="00014785">
        <w:tc>
          <w:tcPr>
            <w:tcW w:w="710" w:type="dxa"/>
          </w:tcPr>
          <w:p w:rsidR="006D7FDC" w:rsidRPr="0038273E" w:rsidRDefault="006D7FDC" w:rsidP="006D7FD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953" w:type="dxa"/>
          </w:tcPr>
          <w:p w:rsidR="00A47EB6" w:rsidRPr="0038273E" w:rsidRDefault="00A47EB6" w:rsidP="006D7FD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b/>
                <w:sz w:val="28"/>
                <w:szCs w:val="28"/>
              </w:rPr>
              <w:t>Праздничные утренники и развлечения:</w:t>
            </w:r>
          </w:p>
          <w:p w:rsidR="00A47EB6" w:rsidRPr="0038273E" w:rsidRDefault="00A47EB6" w:rsidP="006D7F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 xml:space="preserve"> - «Солнечные лучики» 1 мл</w:t>
            </w:r>
            <w:proofErr w:type="gramStart"/>
            <w:r w:rsidRPr="0038273E">
              <w:rPr>
                <w:rFonts w:ascii="Times New Roman" w:hAnsi="Times New Roman" w:cs="Times New Roman"/>
                <w:sz w:val="28"/>
                <w:szCs w:val="28"/>
              </w:rPr>
              <w:t xml:space="preserve"> .</w:t>
            </w:r>
            <w:proofErr w:type="spellStart"/>
            <w:proofErr w:type="gramEnd"/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гр</w:t>
            </w:r>
            <w:proofErr w:type="spellEnd"/>
          </w:p>
          <w:p w:rsidR="00A47EB6" w:rsidRPr="0038273E" w:rsidRDefault="00A47EB6" w:rsidP="006D7F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 xml:space="preserve"> - «В гости к бабушке с Красной Шапочкой</w:t>
            </w:r>
            <w:r w:rsidR="0038273E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 xml:space="preserve"> 2 мл</w:t>
            </w:r>
            <w:proofErr w:type="gramStart"/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 w:rsidRPr="0038273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spellEnd"/>
          </w:p>
          <w:p w:rsidR="00A47EB6" w:rsidRPr="0038273E" w:rsidRDefault="00A47EB6" w:rsidP="006D7F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 xml:space="preserve"> - «Праздничный паровоз» </w:t>
            </w:r>
            <w:proofErr w:type="spellStart"/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ср.гр</w:t>
            </w:r>
            <w:proofErr w:type="spellEnd"/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A47EB6" w:rsidRPr="0038273E" w:rsidRDefault="00A47EB6" w:rsidP="00A47E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 xml:space="preserve"> - «Праздничная телепередача» ст. гр. </w:t>
            </w:r>
          </w:p>
          <w:p w:rsidR="00A47EB6" w:rsidRPr="0038273E" w:rsidRDefault="00A47EB6" w:rsidP="00A47E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 xml:space="preserve">- «Джентльмен шоу» </w:t>
            </w:r>
            <w:proofErr w:type="spellStart"/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подгот.гр</w:t>
            </w:r>
            <w:proofErr w:type="spellEnd"/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A47EB6" w:rsidRPr="0038273E" w:rsidRDefault="00A47EB6" w:rsidP="00A47E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- «Масленица», «</w:t>
            </w:r>
            <w:proofErr w:type="spellStart"/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Нэуруз</w:t>
            </w:r>
            <w:proofErr w:type="spellEnd"/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A47EB6" w:rsidRPr="0038273E" w:rsidRDefault="00A47EB6" w:rsidP="00A47E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8273E">
              <w:rPr>
                <w:rFonts w:ascii="Times New Roman" w:hAnsi="Times New Roman" w:cs="Times New Roman"/>
                <w:b/>
                <w:sz w:val="28"/>
                <w:szCs w:val="28"/>
              </w:rPr>
              <w:t>Работа с одарёнными детьми</w:t>
            </w: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 xml:space="preserve">: </w:t>
            </w:r>
          </w:p>
          <w:p w:rsidR="00A47EB6" w:rsidRPr="0038273E" w:rsidRDefault="00A47EB6" w:rsidP="00A47E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 xml:space="preserve">- Подготовка и участие в конкурсе «Жаворонок </w:t>
            </w:r>
            <w:proofErr w:type="spellStart"/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Закамья</w:t>
            </w:r>
            <w:proofErr w:type="spellEnd"/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6D7FDC" w:rsidRPr="0038273E" w:rsidRDefault="0038273E" w:rsidP="00A47E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-Участие в утренниках, посвящённых </w:t>
            </w:r>
            <w:r w:rsidR="00A47EB6" w:rsidRPr="0038273E">
              <w:rPr>
                <w:rFonts w:ascii="Times New Roman" w:hAnsi="Times New Roman" w:cs="Times New Roman"/>
                <w:sz w:val="28"/>
                <w:szCs w:val="28"/>
              </w:rPr>
              <w:t>8 марта, развлечениях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126" w:type="dxa"/>
          </w:tcPr>
          <w:p w:rsidR="006D7FDC" w:rsidRPr="0038273E" w:rsidRDefault="00A47EB6" w:rsidP="006D7F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1985" w:type="dxa"/>
          </w:tcPr>
          <w:p w:rsidR="006D7FDC" w:rsidRPr="0038273E" w:rsidRDefault="00A47EB6" w:rsidP="006D7F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 xml:space="preserve">Ахметова Э.Г. </w:t>
            </w:r>
          </w:p>
        </w:tc>
      </w:tr>
      <w:tr w:rsidR="006D7FDC" w:rsidRPr="0038273E" w:rsidTr="00014785">
        <w:tc>
          <w:tcPr>
            <w:tcW w:w="710" w:type="dxa"/>
          </w:tcPr>
          <w:p w:rsidR="006D7FDC" w:rsidRPr="0038273E" w:rsidRDefault="006D7FDC" w:rsidP="006D7FD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953" w:type="dxa"/>
          </w:tcPr>
          <w:p w:rsidR="00581916" w:rsidRPr="0038273E" w:rsidRDefault="00581916" w:rsidP="006D7F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b/>
                <w:sz w:val="28"/>
                <w:szCs w:val="28"/>
              </w:rPr>
              <w:t>Развлечения</w:t>
            </w: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 xml:space="preserve">: </w:t>
            </w:r>
          </w:p>
          <w:p w:rsidR="00581916" w:rsidRPr="0038273E" w:rsidRDefault="00581916" w:rsidP="006D7F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- Литературный вечер «Мой</w:t>
            </w:r>
            <w:proofErr w:type="gramStart"/>
            <w:r w:rsidRPr="0038273E">
              <w:rPr>
                <w:rFonts w:ascii="Times New Roman" w:hAnsi="Times New Roman" w:cs="Times New Roman"/>
                <w:sz w:val="28"/>
                <w:szCs w:val="28"/>
              </w:rPr>
              <w:t xml:space="preserve"> Т</w:t>
            </w:r>
            <w:proofErr w:type="gramEnd"/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укай»</w:t>
            </w:r>
          </w:p>
          <w:p w:rsidR="00581916" w:rsidRPr="0038273E" w:rsidRDefault="00A47EB6" w:rsidP="005819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 xml:space="preserve">Заключительный мониторинг детей </w:t>
            </w:r>
          </w:p>
          <w:p w:rsidR="00581916" w:rsidRPr="0038273E" w:rsidRDefault="00581916" w:rsidP="0058191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47EB6" w:rsidRPr="0038273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Работа с одарёнными детьми: </w:t>
            </w:r>
          </w:p>
          <w:p w:rsidR="006D7FDC" w:rsidRPr="0038273E" w:rsidRDefault="00581916" w:rsidP="005819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Подготовка детей к конкурсам посвященных 9 мая.</w:t>
            </w:r>
          </w:p>
        </w:tc>
        <w:tc>
          <w:tcPr>
            <w:tcW w:w="2126" w:type="dxa"/>
          </w:tcPr>
          <w:p w:rsidR="006D7FDC" w:rsidRPr="0038273E" w:rsidRDefault="00FC475D" w:rsidP="006D7F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26.04</w:t>
            </w:r>
          </w:p>
        </w:tc>
        <w:tc>
          <w:tcPr>
            <w:tcW w:w="1985" w:type="dxa"/>
          </w:tcPr>
          <w:p w:rsidR="006D7FDC" w:rsidRPr="0038273E" w:rsidRDefault="004F5D70" w:rsidP="006D7F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Ахметова Э.Г.</w:t>
            </w:r>
          </w:p>
        </w:tc>
      </w:tr>
      <w:tr w:rsidR="006D7FDC" w:rsidRPr="0038273E" w:rsidTr="00014785">
        <w:tc>
          <w:tcPr>
            <w:tcW w:w="710" w:type="dxa"/>
          </w:tcPr>
          <w:p w:rsidR="006D7FDC" w:rsidRPr="0038273E" w:rsidRDefault="006D7FDC" w:rsidP="006D7FD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953" w:type="dxa"/>
          </w:tcPr>
          <w:p w:rsidR="00581916" w:rsidRPr="0038273E" w:rsidRDefault="00581916" w:rsidP="006D7FD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b/>
                <w:sz w:val="28"/>
                <w:szCs w:val="28"/>
              </w:rPr>
              <w:t>Развлечения:</w:t>
            </w:r>
          </w:p>
          <w:p w:rsidR="00581916" w:rsidRPr="0038273E" w:rsidRDefault="00581916" w:rsidP="006D7F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 xml:space="preserve">- «Дню Победы посвящается!» </w:t>
            </w:r>
          </w:p>
          <w:p w:rsidR="00581916" w:rsidRPr="0038273E" w:rsidRDefault="00581916" w:rsidP="006D7F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proofErr w:type="gramStart"/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Выпус</w:t>
            </w:r>
            <w:r w:rsidR="0038273E">
              <w:rPr>
                <w:rFonts w:ascii="Times New Roman" w:hAnsi="Times New Roman" w:cs="Times New Roman"/>
                <w:sz w:val="28"/>
                <w:szCs w:val="28"/>
              </w:rPr>
              <w:t>кной</w:t>
            </w:r>
            <w:proofErr w:type="gramEnd"/>
            <w:r w:rsidR="0038273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«Дорогу в школу»</w:t>
            </w:r>
          </w:p>
          <w:p w:rsidR="00581916" w:rsidRPr="0038273E" w:rsidRDefault="00581916" w:rsidP="006D7FD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b/>
                <w:sz w:val="28"/>
                <w:szCs w:val="28"/>
              </w:rPr>
              <w:t>Работа с одарёнными детьми.</w:t>
            </w:r>
          </w:p>
          <w:p w:rsidR="006D7FDC" w:rsidRPr="0038273E" w:rsidRDefault="00581916" w:rsidP="006D7F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 xml:space="preserve"> Участие в концерте, посвящённому Дню Победы</w:t>
            </w:r>
          </w:p>
        </w:tc>
        <w:tc>
          <w:tcPr>
            <w:tcW w:w="2126" w:type="dxa"/>
          </w:tcPr>
          <w:p w:rsidR="006D7FDC" w:rsidRPr="0038273E" w:rsidRDefault="00FC475D" w:rsidP="006D7F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7.05</w:t>
            </w:r>
          </w:p>
        </w:tc>
        <w:tc>
          <w:tcPr>
            <w:tcW w:w="1985" w:type="dxa"/>
          </w:tcPr>
          <w:p w:rsidR="006D7FDC" w:rsidRPr="0038273E" w:rsidRDefault="004F5D70" w:rsidP="006D7F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Ахметова Э.Г.</w:t>
            </w:r>
          </w:p>
          <w:p w:rsidR="004F5D70" w:rsidRPr="0038273E" w:rsidRDefault="004F5D70" w:rsidP="006D7FD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6D7FDC" w:rsidRPr="0038273E" w:rsidRDefault="006D7FDC" w:rsidP="006D7FDC">
      <w:pPr>
        <w:rPr>
          <w:rFonts w:ascii="Times New Roman" w:hAnsi="Times New Roman" w:cs="Times New Roman"/>
          <w:b/>
          <w:sz w:val="28"/>
          <w:szCs w:val="28"/>
        </w:rPr>
      </w:pPr>
    </w:p>
    <w:p w:rsidR="004F5D70" w:rsidRPr="0038273E" w:rsidRDefault="004F5D70" w:rsidP="006D7FDC">
      <w:pPr>
        <w:rPr>
          <w:rFonts w:ascii="Times New Roman" w:hAnsi="Times New Roman" w:cs="Times New Roman"/>
          <w:b/>
          <w:sz w:val="28"/>
          <w:szCs w:val="28"/>
        </w:rPr>
      </w:pPr>
      <w:r w:rsidRPr="0038273E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</w:t>
      </w:r>
      <w:r w:rsidR="0011454B">
        <w:rPr>
          <w:rFonts w:ascii="Times New Roman" w:hAnsi="Times New Roman" w:cs="Times New Roman"/>
          <w:b/>
          <w:sz w:val="28"/>
          <w:szCs w:val="28"/>
        </w:rPr>
        <w:t xml:space="preserve">                </w:t>
      </w:r>
      <w:r w:rsidRPr="0038273E">
        <w:rPr>
          <w:rFonts w:ascii="Times New Roman" w:hAnsi="Times New Roman" w:cs="Times New Roman"/>
          <w:b/>
          <w:sz w:val="28"/>
          <w:szCs w:val="28"/>
        </w:rPr>
        <w:t>Работа с воспитателями</w:t>
      </w:r>
    </w:p>
    <w:tbl>
      <w:tblPr>
        <w:tblStyle w:val="a3"/>
        <w:tblW w:w="0" w:type="auto"/>
        <w:tblInd w:w="-176" w:type="dxa"/>
        <w:tblLook w:val="04A0" w:firstRow="1" w:lastRow="0" w:firstColumn="1" w:lastColumn="0" w:noHBand="0" w:noVBand="1"/>
      </w:tblPr>
      <w:tblGrid>
        <w:gridCol w:w="710"/>
        <w:gridCol w:w="5953"/>
        <w:gridCol w:w="2126"/>
        <w:gridCol w:w="1985"/>
      </w:tblGrid>
      <w:tr w:rsidR="004F5D70" w:rsidRPr="0038273E" w:rsidTr="00014785">
        <w:tc>
          <w:tcPr>
            <w:tcW w:w="710" w:type="dxa"/>
          </w:tcPr>
          <w:p w:rsidR="004F5D70" w:rsidRPr="0038273E" w:rsidRDefault="004F5D70" w:rsidP="006D7FD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953" w:type="dxa"/>
          </w:tcPr>
          <w:p w:rsidR="004F5D70" w:rsidRPr="0038273E" w:rsidRDefault="004F5D70" w:rsidP="006D7F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13706D" w:rsidRPr="0038273E">
              <w:rPr>
                <w:rFonts w:ascii="Times New Roman" w:hAnsi="Times New Roman" w:cs="Times New Roman"/>
                <w:sz w:val="28"/>
                <w:szCs w:val="28"/>
              </w:rPr>
              <w:t>Обсуждение годового плана праздников и развлечений на 2023-2024 учебный год.</w:t>
            </w:r>
          </w:p>
          <w:p w:rsidR="0013706D" w:rsidRPr="0038273E" w:rsidRDefault="0013706D" w:rsidP="006D7F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- Групповые беседы с воспитателями по оснащению музыкального уголка.</w:t>
            </w:r>
          </w:p>
          <w:p w:rsidR="004F5D70" w:rsidRPr="0038273E" w:rsidRDefault="004F5D70" w:rsidP="004F5D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 xml:space="preserve">-Совместная подготовка к мероприятию, посвященному Дню Дошкольного работника </w:t>
            </w:r>
          </w:p>
          <w:p w:rsidR="004F5D70" w:rsidRPr="0038273E" w:rsidRDefault="004F5D70" w:rsidP="004F5D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- Обсуждение проведения развлечений на осеннюю темат</w:t>
            </w:r>
            <w:r w:rsidR="00B839A3">
              <w:rPr>
                <w:rFonts w:ascii="Times New Roman" w:hAnsi="Times New Roman" w:cs="Times New Roman"/>
                <w:sz w:val="28"/>
                <w:szCs w:val="28"/>
              </w:rPr>
              <w:t>ику, разучивание  движений</w:t>
            </w: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 xml:space="preserve"> программных плясок, упражнений, хороводов.</w:t>
            </w:r>
          </w:p>
          <w:p w:rsidR="004F5D70" w:rsidRPr="0038273E" w:rsidRDefault="004F5D70" w:rsidP="004F5D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 xml:space="preserve"> - Консу</w:t>
            </w:r>
            <w:r w:rsidR="0013706D" w:rsidRPr="0038273E">
              <w:rPr>
                <w:rFonts w:ascii="Times New Roman" w:hAnsi="Times New Roman" w:cs="Times New Roman"/>
                <w:sz w:val="28"/>
                <w:szCs w:val="28"/>
              </w:rPr>
              <w:t>льтация для воспитателей старших</w:t>
            </w: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 xml:space="preserve"> групп: «</w:t>
            </w:r>
            <w:r w:rsidR="0013706D" w:rsidRPr="0038273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Нравственно</w:t>
            </w:r>
            <w:r w:rsidR="0038273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="0013706D" w:rsidRPr="0038273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- патриотическое воспитание дошкольников средствами музыки</w:t>
            </w: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» - Кон</w:t>
            </w:r>
            <w:r w:rsidR="0013706D" w:rsidRPr="0038273E">
              <w:rPr>
                <w:rFonts w:ascii="Times New Roman" w:hAnsi="Times New Roman" w:cs="Times New Roman"/>
                <w:sz w:val="28"/>
                <w:szCs w:val="28"/>
              </w:rPr>
              <w:t>сультация для воспитателей младш</w:t>
            </w: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их групп «</w:t>
            </w:r>
            <w:r w:rsidR="0013706D" w:rsidRPr="0038273E">
              <w:rPr>
                <w:rFonts w:ascii="Times New Roman" w:hAnsi="Times New Roman" w:cs="Times New Roman"/>
                <w:sz w:val="28"/>
                <w:szCs w:val="28"/>
              </w:rPr>
              <w:t>Фоновая музыка в повседневной жизни ребенка</w:t>
            </w: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</w:p>
          <w:p w:rsidR="004F5D70" w:rsidRPr="0038273E" w:rsidRDefault="004F5D70" w:rsidP="004F5D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- Обсуждение Новогодних сценариев, распределение ролей, выбор ведущих.</w:t>
            </w:r>
          </w:p>
        </w:tc>
        <w:tc>
          <w:tcPr>
            <w:tcW w:w="2126" w:type="dxa"/>
          </w:tcPr>
          <w:p w:rsidR="004F5D70" w:rsidRPr="0038273E" w:rsidRDefault="004F5D70" w:rsidP="006D7F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 xml:space="preserve">Сентябрь </w:t>
            </w:r>
          </w:p>
          <w:p w:rsidR="004F5D70" w:rsidRPr="0038273E" w:rsidRDefault="004F5D70" w:rsidP="006D7FD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5D70" w:rsidRPr="0038273E" w:rsidRDefault="004F5D70" w:rsidP="006D7FD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5D70" w:rsidRDefault="004F5D70" w:rsidP="006D7FD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A67F9" w:rsidRDefault="002A67F9" w:rsidP="006D7FD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A67F9" w:rsidRPr="0038273E" w:rsidRDefault="002A67F9" w:rsidP="006D7FD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5D70" w:rsidRPr="0038273E" w:rsidRDefault="004F5D70" w:rsidP="006D7F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 xml:space="preserve">Октябрь </w:t>
            </w:r>
          </w:p>
          <w:p w:rsidR="004F5D70" w:rsidRPr="0038273E" w:rsidRDefault="004F5D70" w:rsidP="006D7FD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5D70" w:rsidRPr="0038273E" w:rsidRDefault="004F5D70" w:rsidP="006D7FD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5D70" w:rsidRPr="0038273E" w:rsidRDefault="004F5D70" w:rsidP="006D7FD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5D70" w:rsidRPr="0038273E" w:rsidRDefault="004F5D70" w:rsidP="006D7FD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5D70" w:rsidRPr="0038273E" w:rsidRDefault="004F5D70" w:rsidP="006D7FD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5D70" w:rsidRPr="0038273E" w:rsidRDefault="004F5D70" w:rsidP="006D7F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 xml:space="preserve"> Ноябрь</w:t>
            </w:r>
          </w:p>
        </w:tc>
        <w:tc>
          <w:tcPr>
            <w:tcW w:w="1985" w:type="dxa"/>
          </w:tcPr>
          <w:p w:rsidR="004F5D70" w:rsidRPr="0038273E" w:rsidRDefault="004F5D70" w:rsidP="006D7F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Ахметова Э.Г.</w:t>
            </w:r>
          </w:p>
        </w:tc>
      </w:tr>
      <w:tr w:rsidR="004F5D70" w:rsidRPr="0038273E" w:rsidTr="00014785">
        <w:tc>
          <w:tcPr>
            <w:tcW w:w="710" w:type="dxa"/>
          </w:tcPr>
          <w:p w:rsidR="004F5D70" w:rsidRPr="0038273E" w:rsidRDefault="004F5D70" w:rsidP="006D7FD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953" w:type="dxa"/>
          </w:tcPr>
          <w:p w:rsidR="004F5D70" w:rsidRPr="0038273E" w:rsidRDefault="004F5D70" w:rsidP="006D7F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- Привлечение воспитателей к изготовлению атрибутов, декораций к празднику Новый год (все возрастные группы)</w:t>
            </w:r>
          </w:p>
          <w:p w:rsidR="00A55D55" w:rsidRPr="0038273E" w:rsidRDefault="0038273E" w:rsidP="006D7F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Выступление на педагогическом </w:t>
            </w:r>
            <w:r w:rsidR="00A55D55" w:rsidRPr="0038273E">
              <w:rPr>
                <w:rFonts w:ascii="Times New Roman" w:hAnsi="Times New Roman" w:cs="Times New Roman"/>
                <w:sz w:val="28"/>
                <w:szCs w:val="28"/>
              </w:rPr>
              <w:t>совете «Нетрадиционные формы работы с детьми в ДОУ»</w:t>
            </w:r>
          </w:p>
          <w:p w:rsidR="004F5D70" w:rsidRPr="0038273E" w:rsidRDefault="004F5D70" w:rsidP="004F5D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 xml:space="preserve">- По итогам диагностики наметить с воспитателями мероприятия по повышению уровня музыкальности ребёнка. </w:t>
            </w:r>
          </w:p>
          <w:p w:rsidR="00A55D55" w:rsidRPr="0038273E" w:rsidRDefault="00A55D55" w:rsidP="004F5D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- Совместная организация конкурса «Национальная куколка»</w:t>
            </w:r>
          </w:p>
          <w:p w:rsidR="004F5D70" w:rsidRPr="0038273E" w:rsidRDefault="004F5D70" w:rsidP="004F5D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- Разучивание программного репертуара. - Индивидуальные консультации по проблемным моментам организации работы по музыкальному развитию детей.</w:t>
            </w:r>
          </w:p>
        </w:tc>
        <w:tc>
          <w:tcPr>
            <w:tcW w:w="2126" w:type="dxa"/>
          </w:tcPr>
          <w:p w:rsidR="004F5D70" w:rsidRPr="0038273E" w:rsidRDefault="004F5D70" w:rsidP="006D7F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  <w:p w:rsidR="004F5D70" w:rsidRPr="0038273E" w:rsidRDefault="004F5D70" w:rsidP="006D7FD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5D70" w:rsidRPr="0038273E" w:rsidRDefault="004F5D70" w:rsidP="006D7FD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5D70" w:rsidRPr="0038273E" w:rsidRDefault="004F5D70" w:rsidP="006D7FD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5D70" w:rsidRPr="0038273E" w:rsidRDefault="004F5D70" w:rsidP="006D7FD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5D70" w:rsidRPr="0038273E" w:rsidRDefault="004F5D70" w:rsidP="006D7FD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5D70" w:rsidRPr="0038273E" w:rsidRDefault="004F5D70" w:rsidP="006D7F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  <w:p w:rsidR="00A55D55" w:rsidRPr="0038273E" w:rsidRDefault="00A55D55" w:rsidP="006D7FD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55D55" w:rsidRDefault="00A55D55" w:rsidP="006D7FD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8273E" w:rsidRPr="0038273E" w:rsidRDefault="0038273E" w:rsidP="006D7FD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5D70" w:rsidRPr="0038273E" w:rsidRDefault="004F5D70" w:rsidP="006D7F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1985" w:type="dxa"/>
          </w:tcPr>
          <w:p w:rsidR="004F5D70" w:rsidRPr="0038273E" w:rsidRDefault="004F5D70" w:rsidP="006D7F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Ахметова Э.Г.</w:t>
            </w:r>
          </w:p>
        </w:tc>
      </w:tr>
      <w:tr w:rsidR="004F5D70" w:rsidRPr="0038273E" w:rsidTr="00014785">
        <w:tc>
          <w:tcPr>
            <w:tcW w:w="710" w:type="dxa"/>
          </w:tcPr>
          <w:p w:rsidR="004F5D70" w:rsidRPr="0038273E" w:rsidRDefault="004F5D70" w:rsidP="006D7FD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953" w:type="dxa"/>
          </w:tcPr>
          <w:p w:rsidR="00753F24" w:rsidRPr="0038273E" w:rsidRDefault="00753F24" w:rsidP="004439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- Пополнение групповых аудиоматериалов танцевальной музыкой, музыкой для слушания, колыбельным песнями, новыми музыкальными сказками.</w:t>
            </w:r>
          </w:p>
          <w:p w:rsidR="00753F24" w:rsidRPr="0038273E" w:rsidRDefault="0044397A" w:rsidP="004439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- Обсуждение сценариев утренников, посвящённых празднику 8 Марта с после</w:t>
            </w:r>
            <w:r w:rsidR="0013706D" w:rsidRPr="0038273E">
              <w:rPr>
                <w:rFonts w:ascii="Times New Roman" w:hAnsi="Times New Roman" w:cs="Times New Roman"/>
                <w:sz w:val="28"/>
                <w:szCs w:val="28"/>
              </w:rPr>
              <w:t>дующим анализом их проведения.</w:t>
            </w:r>
          </w:p>
          <w:p w:rsidR="0044397A" w:rsidRPr="0038273E" w:rsidRDefault="0044397A" w:rsidP="004439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="00753F24" w:rsidRPr="0038273E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Обсуждение сценариев ко Дню Победы 9 мая и выпускного утренника в подготовительных группах с последующим анализом проведения.</w:t>
            </w:r>
          </w:p>
          <w:p w:rsidR="0044397A" w:rsidRPr="0038273E" w:rsidRDefault="0044397A" w:rsidP="004439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 xml:space="preserve"> -Выступление на педсовете с годовым отчётом по результатам выполнения программы по Музыкальному воспитанию.</w:t>
            </w:r>
          </w:p>
          <w:p w:rsidR="004F5D70" w:rsidRPr="0038273E" w:rsidRDefault="004F5D70" w:rsidP="0044397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4F5D70" w:rsidRPr="0038273E" w:rsidRDefault="0044397A" w:rsidP="006D7F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  <w:p w:rsidR="0044397A" w:rsidRPr="0038273E" w:rsidRDefault="0044397A" w:rsidP="006D7FD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4397A" w:rsidRPr="0038273E" w:rsidRDefault="0044397A" w:rsidP="006D7FD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53F24" w:rsidRPr="0038273E" w:rsidRDefault="00753F24" w:rsidP="006D7FD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53F24" w:rsidRPr="0038273E" w:rsidRDefault="00753F24" w:rsidP="006D7FD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53F24" w:rsidRPr="0038273E" w:rsidRDefault="00753F24" w:rsidP="006D7FD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53F24" w:rsidRPr="0038273E" w:rsidRDefault="00753F24" w:rsidP="006D7FD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4397A" w:rsidRPr="0038273E" w:rsidRDefault="0044397A" w:rsidP="006D7F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  <w:p w:rsidR="0044397A" w:rsidRPr="0038273E" w:rsidRDefault="0044397A" w:rsidP="006D7FD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4397A" w:rsidRPr="0038273E" w:rsidRDefault="0044397A" w:rsidP="006D7FD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4397A" w:rsidRPr="0038273E" w:rsidRDefault="0044397A" w:rsidP="006D7FD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4397A" w:rsidRPr="0038273E" w:rsidRDefault="0044397A" w:rsidP="006D7FD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1985" w:type="dxa"/>
          </w:tcPr>
          <w:p w:rsidR="004F5D70" w:rsidRPr="0038273E" w:rsidRDefault="004F5D70" w:rsidP="006D7FD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5C53CD" w:rsidRPr="0038273E" w:rsidRDefault="0011454B" w:rsidP="0011454B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</w:t>
      </w:r>
      <w:r w:rsidR="005C53CD" w:rsidRPr="0038273E">
        <w:rPr>
          <w:rFonts w:ascii="Times New Roman" w:hAnsi="Times New Roman" w:cs="Times New Roman"/>
          <w:b/>
          <w:sz w:val="28"/>
          <w:szCs w:val="28"/>
        </w:rPr>
        <w:t>Работа с родителями</w:t>
      </w:r>
    </w:p>
    <w:tbl>
      <w:tblPr>
        <w:tblStyle w:val="a3"/>
        <w:tblW w:w="0" w:type="auto"/>
        <w:tblInd w:w="-176" w:type="dxa"/>
        <w:tblLook w:val="04A0" w:firstRow="1" w:lastRow="0" w:firstColumn="1" w:lastColumn="0" w:noHBand="0" w:noVBand="1"/>
      </w:tblPr>
      <w:tblGrid>
        <w:gridCol w:w="710"/>
        <w:gridCol w:w="6237"/>
        <w:gridCol w:w="2126"/>
        <w:gridCol w:w="1985"/>
      </w:tblGrid>
      <w:tr w:rsidR="005C53CD" w:rsidRPr="0038273E" w:rsidTr="002A67F9">
        <w:tc>
          <w:tcPr>
            <w:tcW w:w="710" w:type="dxa"/>
          </w:tcPr>
          <w:p w:rsidR="005C53CD" w:rsidRPr="0038273E" w:rsidRDefault="005C53CD" w:rsidP="005C53C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237" w:type="dxa"/>
          </w:tcPr>
          <w:p w:rsidR="00753F24" w:rsidRPr="0038273E" w:rsidRDefault="00753F24" w:rsidP="005C53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- Индивидуальные беседы, рекомендации «Дополнительное музыкальное образование» (студия хореографии, вокальный кружок)</w:t>
            </w:r>
          </w:p>
          <w:p w:rsidR="005C53CD" w:rsidRPr="0038273E" w:rsidRDefault="005C53CD" w:rsidP="005C53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- Привлечение родителей к активному участию в праздничных утренниках и развлечениях.</w:t>
            </w:r>
          </w:p>
          <w:p w:rsidR="005C53CD" w:rsidRPr="0038273E" w:rsidRDefault="005C53CD" w:rsidP="005C53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 xml:space="preserve">- Беседа «Культура поведения родителей и детей на празднике» </w:t>
            </w:r>
          </w:p>
          <w:p w:rsidR="005C53CD" w:rsidRPr="0038273E" w:rsidRDefault="005C53CD" w:rsidP="005C53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 xml:space="preserve">- Индивидуальные беседы и консультации по актуальным темам - «Как научить ребенка слушать музыку» </w:t>
            </w:r>
          </w:p>
          <w:p w:rsidR="005C53CD" w:rsidRPr="0038273E" w:rsidRDefault="005C53CD" w:rsidP="005C53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 xml:space="preserve"> - Привлечение родителей к изготовлению  новогодних костюмов, атрибутов. </w:t>
            </w:r>
          </w:p>
          <w:p w:rsidR="005C53CD" w:rsidRPr="0038273E" w:rsidRDefault="005C53CD" w:rsidP="005C53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 xml:space="preserve"> - Консультаци</w:t>
            </w:r>
            <w:r w:rsidR="00753F24" w:rsidRPr="0038273E">
              <w:rPr>
                <w:rFonts w:ascii="Times New Roman" w:hAnsi="Times New Roman" w:cs="Times New Roman"/>
                <w:sz w:val="28"/>
                <w:szCs w:val="28"/>
              </w:rPr>
              <w:t>я на сайт ДОУ «Сходите с ребенком на концерт»</w:t>
            </w: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5C53CD" w:rsidRPr="0038273E" w:rsidRDefault="005C53CD" w:rsidP="005C53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753F24" w:rsidRPr="0038273E">
              <w:rPr>
                <w:rFonts w:ascii="Times New Roman" w:hAnsi="Times New Roman" w:cs="Times New Roman"/>
                <w:sz w:val="28"/>
                <w:szCs w:val="28"/>
              </w:rPr>
              <w:t xml:space="preserve">Привлечение родителей к подготовке к конкурсам «Первые шаги», «Жаворонок </w:t>
            </w:r>
            <w:proofErr w:type="spellStart"/>
            <w:r w:rsidR="00753F24" w:rsidRPr="0038273E">
              <w:rPr>
                <w:rFonts w:ascii="Times New Roman" w:hAnsi="Times New Roman" w:cs="Times New Roman"/>
                <w:sz w:val="28"/>
                <w:szCs w:val="28"/>
              </w:rPr>
              <w:t>Закамья</w:t>
            </w:r>
            <w:proofErr w:type="spellEnd"/>
            <w:r w:rsidR="00753F24" w:rsidRPr="0038273E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5C53CD" w:rsidRPr="0038273E" w:rsidRDefault="005C53CD" w:rsidP="005C53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 xml:space="preserve">- Пополнение папок консультаций </w:t>
            </w:r>
            <w:proofErr w:type="gramStart"/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proofErr w:type="gramEnd"/>
          </w:p>
          <w:p w:rsidR="005C53CD" w:rsidRPr="0038273E" w:rsidRDefault="005C53CD" w:rsidP="005C53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 xml:space="preserve">музыкальному воспитанию в группах «Как самостоятельно изготовить детские музыкальные инструменты». </w:t>
            </w:r>
          </w:p>
          <w:p w:rsidR="005C53CD" w:rsidRPr="0038273E" w:rsidRDefault="005C53CD" w:rsidP="005C53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- Привлечение родителей к подготовке и проведению праздника 8 мар</w:t>
            </w:r>
            <w:r w:rsidR="007F087F" w:rsidRPr="0038273E">
              <w:rPr>
                <w:rFonts w:ascii="Times New Roman" w:hAnsi="Times New Roman" w:cs="Times New Roman"/>
                <w:sz w:val="28"/>
                <w:szCs w:val="28"/>
              </w:rPr>
              <w:t>та.</w:t>
            </w:r>
          </w:p>
          <w:p w:rsidR="007F087F" w:rsidRPr="0038273E" w:rsidRDefault="007F087F" w:rsidP="005C53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- Рекомендации родителям «Десять причин поступить в музыкальную школу»</w:t>
            </w:r>
          </w:p>
          <w:p w:rsidR="005C53CD" w:rsidRPr="0038273E" w:rsidRDefault="005C53CD" w:rsidP="005C53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 xml:space="preserve">-Открытые музыкальные занятия для родителей </w:t>
            </w:r>
          </w:p>
          <w:p w:rsidR="005C53CD" w:rsidRPr="0038273E" w:rsidRDefault="0013706D" w:rsidP="005C53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5C53CD" w:rsidRPr="0038273E">
              <w:rPr>
                <w:rFonts w:ascii="Times New Roman" w:hAnsi="Times New Roman" w:cs="Times New Roman"/>
                <w:sz w:val="28"/>
                <w:szCs w:val="28"/>
              </w:rPr>
              <w:t xml:space="preserve">Активное сотрудничество с родителями одарённых детей. </w:t>
            </w:r>
          </w:p>
        </w:tc>
        <w:tc>
          <w:tcPr>
            <w:tcW w:w="2126" w:type="dxa"/>
          </w:tcPr>
          <w:p w:rsidR="005C53CD" w:rsidRPr="0038273E" w:rsidRDefault="00753F24" w:rsidP="005C53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  <w:p w:rsidR="00753F24" w:rsidRPr="0038273E" w:rsidRDefault="00753F24" w:rsidP="005C53C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53F24" w:rsidRPr="0038273E" w:rsidRDefault="00753F24" w:rsidP="005C53C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53F24" w:rsidRPr="0038273E" w:rsidRDefault="00753F24" w:rsidP="005C53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  <w:p w:rsidR="00753F24" w:rsidRPr="0038273E" w:rsidRDefault="00753F24" w:rsidP="005C53C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53F24" w:rsidRPr="0038273E" w:rsidRDefault="00753F24" w:rsidP="005C53C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53F24" w:rsidRPr="0038273E" w:rsidRDefault="00753F24" w:rsidP="005C53C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53F24" w:rsidRPr="0038273E" w:rsidRDefault="00753F24" w:rsidP="005C53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  <w:p w:rsidR="00753F24" w:rsidRPr="0038273E" w:rsidRDefault="00753F24" w:rsidP="005C53C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53F24" w:rsidRPr="0038273E" w:rsidRDefault="00753F24" w:rsidP="005C53C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53F24" w:rsidRPr="0038273E" w:rsidRDefault="00753F24" w:rsidP="005C53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  <w:p w:rsidR="00753F24" w:rsidRPr="0038273E" w:rsidRDefault="00753F24" w:rsidP="005C53C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53F24" w:rsidRDefault="00753F24" w:rsidP="005C53C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454B" w:rsidRPr="0038273E" w:rsidRDefault="0011454B" w:rsidP="005C53C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53F24" w:rsidRPr="0038273E" w:rsidRDefault="00753F24" w:rsidP="00753F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  <w:p w:rsidR="00753F24" w:rsidRPr="0038273E" w:rsidRDefault="00753F24" w:rsidP="00753F2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53F24" w:rsidRPr="0038273E" w:rsidRDefault="00753F24" w:rsidP="00753F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  <w:p w:rsidR="00753F24" w:rsidRDefault="00753F24" w:rsidP="00753F2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454B" w:rsidRPr="0038273E" w:rsidRDefault="0011454B" w:rsidP="00753F2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53F24" w:rsidRPr="0038273E" w:rsidRDefault="00753F24" w:rsidP="00753F2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53F24" w:rsidRPr="0038273E" w:rsidRDefault="00753F24" w:rsidP="00753F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  <w:p w:rsidR="00753F24" w:rsidRPr="0038273E" w:rsidRDefault="00753F24" w:rsidP="00753F2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53F24" w:rsidRPr="0038273E" w:rsidRDefault="00753F24" w:rsidP="00753F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  <w:p w:rsidR="00753F24" w:rsidRPr="0038273E" w:rsidRDefault="00753F24" w:rsidP="00753F2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F087F" w:rsidRPr="0038273E" w:rsidRDefault="007F087F" w:rsidP="00753F2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F087F" w:rsidRPr="0038273E" w:rsidRDefault="007F087F" w:rsidP="00753F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1985" w:type="dxa"/>
          </w:tcPr>
          <w:p w:rsidR="005C53CD" w:rsidRPr="0038273E" w:rsidRDefault="00753F24" w:rsidP="005C53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Ахметова Э.Г.</w:t>
            </w:r>
          </w:p>
        </w:tc>
      </w:tr>
    </w:tbl>
    <w:p w:rsidR="005C53CD" w:rsidRPr="0038273E" w:rsidRDefault="005C53CD" w:rsidP="005C53CD">
      <w:pPr>
        <w:rPr>
          <w:rFonts w:ascii="Times New Roman" w:hAnsi="Times New Roman" w:cs="Times New Roman"/>
          <w:b/>
          <w:sz w:val="28"/>
          <w:szCs w:val="28"/>
        </w:rPr>
      </w:pPr>
    </w:p>
    <w:p w:rsidR="005C53CD" w:rsidRPr="0038273E" w:rsidRDefault="0011454B" w:rsidP="005C53CD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</w:t>
      </w:r>
      <w:r w:rsidR="005C53CD" w:rsidRPr="0038273E">
        <w:rPr>
          <w:rFonts w:ascii="Times New Roman" w:hAnsi="Times New Roman" w:cs="Times New Roman"/>
          <w:b/>
          <w:sz w:val="28"/>
          <w:szCs w:val="28"/>
        </w:rPr>
        <w:t>Взаимодействие с воспитателем по обучению детей родному языку</w:t>
      </w:r>
    </w:p>
    <w:tbl>
      <w:tblPr>
        <w:tblStyle w:val="a3"/>
        <w:tblW w:w="11057" w:type="dxa"/>
        <w:tblInd w:w="-176" w:type="dxa"/>
        <w:tblLook w:val="04A0" w:firstRow="1" w:lastRow="0" w:firstColumn="1" w:lastColumn="0" w:noHBand="0" w:noVBand="1"/>
      </w:tblPr>
      <w:tblGrid>
        <w:gridCol w:w="994"/>
        <w:gridCol w:w="6237"/>
        <w:gridCol w:w="2126"/>
        <w:gridCol w:w="1700"/>
      </w:tblGrid>
      <w:tr w:rsidR="005C53CD" w:rsidRPr="0038273E" w:rsidTr="002A67F9">
        <w:tc>
          <w:tcPr>
            <w:tcW w:w="994" w:type="dxa"/>
          </w:tcPr>
          <w:p w:rsidR="005C53CD" w:rsidRPr="0038273E" w:rsidRDefault="005C53CD" w:rsidP="005C53C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5C53CD" w:rsidRPr="0038273E" w:rsidRDefault="005C53CD" w:rsidP="005C53C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5C53CD" w:rsidRPr="0038273E" w:rsidRDefault="005C53CD" w:rsidP="005C53C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237" w:type="dxa"/>
          </w:tcPr>
          <w:p w:rsidR="005C53CD" w:rsidRPr="0038273E" w:rsidRDefault="005C53CD" w:rsidP="005C53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- Разработка сценариев праздников, развлечений, досугов на татарском языке.</w:t>
            </w:r>
          </w:p>
          <w:p w:rsidR="005C53CD" w:rsidRPr="0038273E" w:rsidRDefault="005C53CD" w:rsidP="005C53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- Разработка и изготовление дидактических игр по обучению детей татарскому языку на основе УМК «Говорим по-татарски»</w:t>
            </w:r>
          </w:p>
          <w:p w:rsidR="005C53CD" w:rsidRPr="0038273E" w:rsidRDefault="005C53CD" w:rsidP="005C53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 xml:space="preserve">- Совместная подготовка и участие в конкурсе муниципального уровня «Татар </w:t>
            </w:r>
            <w:proofErr w:type="spellStart"/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малае</w:t>
            </w:r>
            <w:proofErr w:type="spellEnd"/>
            <w:r w:rsidRPr="0038273E">
              <w:rPr>
                <w:rFonts w:ascii="Times New Roman" w:hAnsi="Times New Roman" w:cs="Times New Roman"/>
                <w:sz w:val="28"/>
                <w:szCs w:val="28"/>
              </w:rPr>
              <w:t xml:space="preserve">, татар </w:t>
            </w:r>
            <w:proofErr w:type="spellStart"/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кызы</w:t>
            </w:r>
            <w:proofErr w:type="spellEnd"/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”</w:t>
            </w:r>
          </w:p>
          <w:p w:rsidR="005C53CD" w:rsidRPr="0038273E" w:rsidRDefault="005C53CD" w:rsidP="005C53C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26" w:type="dxa"/>
          </w:tcPr>
          <w:p w:rsidR="005C53CD" w:rsidRPr="0038273E" w:rsidRDefault="005C53CD" w:rsidP="005C53C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0" w:type="dxa"/>
          </w:tcPr>
          <w:p w:rsidR="005C53CD" w:rsidRPr="0038273E" w:rsidRDefault="005C53CD" w:rsidP="005C53C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5C53CD" w:rsidRPr="0038273E" w:rsidRDefault="005C53CD" w:rsidP="005C53CD">
      <w:pPr>
        <w:rPr>
          <w:rFonts w:ascii="Times New Roman" w:hAnsi="Times New Roman" w:cs="Times New Roman"/>
          <w:b/>
          <w:sz w:val="28"/>
          <w:szCs w:val="28"/>
        </w:rPr>
      </w:pPr>
    </w:p>
    <w:p w:rsidR="005C53CD" w:rsidRPr="0038273E" w:rsidRDefault="0011454B" w:rsidP="005C53CD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</w:t>
      </w:r>
      <w:r w:rsidR="005C53CD" w:rsidRPr="0038273E">
        <w:rPr>
          <w:rFonts w:ascii="Times New Roman" w:hAnsi="Times New Roman" w:cs="Times New Roman"/>
          <w:b/>
          <w:sz w:val="28"/>
          <w:szCs w:val="28"/>
        </w:rPr>
        <w:t>Взаимодействие с инструктором по физической культуре</w:t>
      </w:r>
    </w:p>
    <w:tbl>
      <w:tblPr>
        <w:tblStyle w:val="a3"/>
        <w:tblW w:w="11057" w:type="dxa"/>
        <w:tblInd w:w="-176" w:type="dxa"/>
        <w:tblLook w:val="04A0" w:firstRow="1" w:lastRow="0" w:firstColumn="1" w:lastColumn="0" w:noHBand="0" w:noVBand="1"/>
      </w:tblPr>
      <w:tblGrid>
        <w:gridCol w:w="994"/>
        <w:gridCol w:w="6237"/>
        <w:gridCol w:w="2126"/>
        <w:gridCol w:w="1700"/>
      </w:tblGrid>
      <w:tr w:rsidR="00D860ED" w:rsidRPr="0038273E" w:rsidTr="002A67F9">
        <w:tc>
          <w:tcPr>
            <w:tcW w:w="994" w:type="dxa"/>
          </w:tcPr>
          <w:p w:rsidR="00D860ED" w:rsidRPr="0038273E" w:rsidRDefault="00D860ED" w:rsidP="005C53C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D860ED" w:rsidRPr="0038273E" w:rsidRDefault="00D860ED" w:rsidP="005C53C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237" w:type="dxa"/>
          </w:tcPr>
          <w:p w:rsidR="00D860ED" w:rsidRPr="0038273E" w:rsidRDefault="00D860ED" w:rsidP="005C53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-Подбор репертуара и проведение утренней гимнастики.</w:t>
            </w:r>
          </w:p>
          <w:p w:rsidR="00D860ED" w:rsidRPr="0038273E" w:rsidRDefault="00D860ED" w:rsidP="005C53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-Разработка сценариев развлечений, спортивных праздников, досугов.</w:t>
            </w:r>
          </w:p>
          <w:p w:rsidR="00D860ED" w:rsidRPr="0038273E" w:rsidRDefault="00D860ED" w:rsidP="005C53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-Совместная подготовка и проведение спортивных праздников и развлечений.</w:t>
            </w:r>
          </w:p>
          <w:p w:rsidR="00D860ED" w:rsidRPr="0038273E" w:rsidRDefault="00D860ED" w:rsidP="005C53C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26" w:type="dxa"/>
          </w:tcPr>
          <w:p w:rsidR="00D860ED" w:rsidRPr="0038273E" w:rsidRDefault="00D860ED" w:rsidP="005C53C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0" w:type="dxa"/>
          </w:tcPr>
          <w:p w:rsidR="00D860ED" w:rsidRPr="0038273E" w:rsidRDefault="00D860ED" w:rsidP="005C53C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5C53CD" w:rsidRPr="0038273E" w:rsidRDefault="005C53CD" w:rsidP="005C53CD">
      <w:pPr>
        <w:rPr>
          <w:rFonts w:ascii="Times New Roman" w:hAnsi="Times New Roman" w:cs="Times New Roman"/>
          <w:b/>
          <w:sz w:val="28"/>
          <w:szCs w:val="28"/>
        </w:rPr>
      </w:pPr>
    </w:p>
    <w:p w:rsidR="00411495" w:rsidRPr="0038273E" w:rsidRDefault="00BE4954" w:rsidP="005C53CD">
      <w:pPr>
        <w:rPr>
          <w:rFonts w:ascii="Times New Roman" w:hAnsi="Times New Roman" w:cs="Times New Roman"/>
          <w:b/>
          <w:sz w:val="28"/>
          <w:szCs w:val="28"/>
        </w:rPr>
      </w:pPr>
      <w:r w:rsidRPr="0038273E">
        <w:rPr>
          <w:rFonts w:ascii="Times New Roman" w:hAnsi="Times New Roman" w:cs="Times New Roman"/>
          <w:b/>
          <w:sz w:val="28"/>
          <w:szCs w:val="28"/>
        </w:rPr>
        <w:t xml:space="preserve">                                  </w:t>
      </w:r>
      <w:r w:rsidR="0011454B">
        <w:rPr>
          <w:rFonts w:ascii="Times New Roman" w:hAnsi="Times New Roman" w:cs="Times New Roman"/>
          <w:b/>
          <w:sz w:val="28"/>
          <w:szCs w:val="28"/>
        </w:rPr>
        <w:t xml:space="preserve">                      </w:t>
      </w:r>
      <w:r w:rsidRPr="0038273E">
        <w:rPr>
          <w:rFonts w:ascii="Times New Roman" w:hAnsi="Times New Roman" w:cs="Times New Roman"/>
          <w:b/>
          <w:sz w:val="28"/>
          <w:szCs w:val="28"/>
        </w:rPr>
        <w:t xml:space="preserve"> Работа с социумом</w:t>
      </w:r>
    </w:p>
    <w:tbl>
      <w:tblPr>
        <w:tblStyle w:val="a3"/>
        <w:tblW w:w="11057" w:type="dxa"/>
        <w:tblInd w:w="-176" w:type="dxa"/>
        <w:tblLook w:val="04A0" w:firstRow="1" w:lastRow="0" w:firstColumn="1" w:lastColumn="0" w:noHBand="0" w:noVBand="1"/>
      </w:tblPr>
      <w:tblGrid>
        <w:gridCol w:w="426"/>
        <w:gridCol w:w="5103"/>
        <w:gridCol w:w="1843"/>
        <w:gridCol w:w="3685"/>
      </w:tblGrid>
      <w:tr w:rsidR="00720C91" w:rsidRPr="0038273E" w:rsidTr="002A67F9">
        <w:tc>
          <w:tcPr>
            <w:tcW w:w="426" w:type="dxa"/>
          </w:tcPr>
          <w:p w:rsidR="00720C91" w:rsidRPr="0038273E" w:rsidRDefault="00720C91" w:rsidP="005C53C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</w:tcPr>
          <w:p w:rsidR="00720C91" w:rsidRPr="00720C91" w:rsidRDefault="00720C91" w:rsidP="005C53C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</w:t>
            </w:r>
            <w:r w:rsidRPr="00720C9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Мероприятия</w:t>
            </w:r>
          </w:p>
        </w:tc>
        <w:tc>
          <w:tcPr>
            <w:tcW w:w="1843" w:type="dxa"/>
          </w:tcPr>
          <w:p w:rsidR="00720C91" w:rsidRPr="00720C91" w:rsidRDefault="00720C91" w:rsidP="005C53C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r w:rsidRPr="00720C91"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  <w:tc>
          <w:tcPr>
            <w:tcW w:w="3685" w:type="dxa"/>
          </w:tcPr>
          <w:p w:rsidR="00720C91" w:rsidRPr="00720C91" w:rsidRDefault="00720C91" w:rsidP="005C53C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20C91">
              <w:rPr>
                <w:rFonts w:ascii="Times New Roman" w:hAnsi="Times New Roman" w:cs="Times New Roman"/>
                <w:b/>
                <w:sz w:val="28"/>
                <w:szCs w:val="28"/>
              </w:rPr>
              <w:t>Социальный партнер</w:t>
            </w:r>
          </w:p>
        </w:tc>
      </w:tr>
      <w:tr w:rsidR="00411495" w:rsidRPr="0038273E" w:rsidTr="002A67F9">
        <w:tc>
          <w:tcPr>
            <w:tcW w:w="426" w:type="dxa"/>
          </w:tcPr>
          <w:p w:rsidR="00411495" w:rsidRPr="0038273E" w:rsidRDefault="00411495" w:rsidP="005C53C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C75C7" w:rsidRPr="0038273E" w:rsidRDefault="008C75C7" w:rsidP="005C53C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C75C7" w:rsidRPr="0038273E" w:rsidRDefault="008C75C7" w:rsidP="005C53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5103" w:type="dxa"/>
          </w:tcPr>
          <w:p w:rsidR="00411495" w:rsidRPr="0038273E" w:rsidRDefault="00411495" w:rsidP="005C53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Участие одаренных в</w:t>
            </w:r>
            <w:r w:rsidR="008C75C7" w:rsidRPr="0038273E">
              <w:rPr>
                <w:rFonts w:ascii="Times New Roman" w:hAnsi="Times New Roman" w:cs="Times New Roman"/>
                <w:sz w:val="28"/>
                <w:szCs w:val="28"/>
              </w:rPr>
              <w:t xml:space="preserve"> городских,</w:t>
            </w: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 xml:space="preserve"> региональных, республиканских, всероссийских творческих </w:t>
            </w:r>
            <w:proofErr w:type="gramStart"/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конкурсах</w:t>
            </w:r>
            <w:proofErr w:type="gramEnd"/>
            <w:r w:rsidR="008C75C7" w:rsidRPr="0038273E">
              <w:rPr>
                <w:rFonts w:ascii="Times New Roman" w:hAnsi="Times New Roman" w:cs="Times New Roman"/>
                <w:sz w:val="28"/>
                <w:szCs w:val="28"/>
              </w:rPr>
              <w:t xml:space="preserve"> «Звездочки 21 века»,</w:t>
            </w: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 xml:space="preserve"> «Пер</w:t>
            </w:r>
            <w:r w:rsidR="008C75C7" w:rsidRPr="0038273E">
              <w:rPr>
                <w:rFonts w:ascii="Times New Roman" w:hAnsi="Times New Roman" w:cs="Times New Roman"/>
                <w:sz w:val="28"/>
                <w:szCs w:val="28"/>
              </w:rPr>
              <w:t>вые шаги», «</w:t>
            </w:r>
            <w:proofErr w:type="spellStart"/>
            <w:r w:rsidR="008C75C7" w:rsidRPr="0038273E">
              <w:rPr>
                <w:rFonts w:ascii="Times New Roman" w:hAnsi="Times New Roman" w:cs="Times New Roman"/>
                <w:sz w:val="28"/>
                <w:szCs w:val="28"/>
              </w:rPr>
              <w:t>Чулман</w:t>
            </w:r>
            <w:proofErr w:type="spellEnd"/>
            <w:r w:rsidR="008C75C7" w:rsidRPr="0038273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8C75C7" w:rsidRPr="0038273E">
              <w:rPr>
                <w:rFonts w:ascii="Times New Roman" w:hAnsi="Times New Roman" w:cs="Times New Roman"/>
                <w:sz w:val="28"/>
                <w:szCs w:val="28"/>
              </w:rPr>
              <w:t>тургае</w:t>
            </w:r>
            <w:proofErr w:type="spellEnd"/>
            <w:r w:rsidR="008C75C7" w:rsidRPr="0038273E"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proofErr w:type="spellStart"/>
            <w:r w:rsidR="008C75C7" w:rsidRPr="0038273E">
              <w:rPr>
                <w:rFonts w:ascii="Times New Roman" w:hAnsi="Times New Roman" w:cs="Times New Roman"/>
                <w:sz w:val="28"/>
                <w:szCs w:val="28"/>
              </w:rPr>
              <w:t>Бэхет</w:t>
            </w:r>
            <w:proofErr w:type="spellEnd"/>
            <w:r w:rsidR="008C75C7" w:rsidRPr="0038273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8C75C7" w:rsidRPr="0038273E">
              <w:rPr>
                <w:rFonts w:ascii="Times New Roman" w:hAnsi="Times New Roman" w:cs="Times New Roman"/>
                <w:sz w:val="28"/>
                <w:szCs w:val="28"/>
              </w:rPr>
              <w:t>йолдызы</w:t>
            </w:r>
            <w:proofErr w:type="spellEnd"/>
            <w:r w:rsidR="008C75C7" w:rsidRPr="0038273E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843" w:type="dxa"/>
          </w:tcPr>
          <w:p w:rsidR="00411495" w:rsidRPr="0038273E" w:rsidRDefault="00411495" w:rsidP="005C53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3685" w:type="dxa"/>
          </w:tcPr>
          <w:p w:rsidR="00411495" w:rsidRPr="0038273E" w:rsidRDefault="00411495" w:rsidP="005C53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ГЦДТ №1, хореографическая школа»</w:t>
            </w:r>
            <w:r w:rsidR="008C75C7" w:rsidRPr="0038273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Бисеренки</w:t>
            </w:r>
            <w:proofErr w:type="spellEnd"/>
            <w:r w:rsidRPr="0038273E">
              <w:rPr>
                <w:rFonts w:ascii="Times New Roman" w:hAnsi="Times New Roman" w:cs="Times New Roman"/>
                <w:sz w:val="28"/>
                <w:szCs w:val="28"/>
              </w:rPr>
              <w:t xml:space="preserve">», </w:t>
            </w:r>
            <w:proofErr w:type="spellStart"/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муз</w:t>
            </w:r>
            <w:proofErr w:type="gramStart"/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.ш</w:t>
            </w:r>
            <w:proofErr w:type="gramEnd"/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кола</w:t>
            </w:r>
            <w:proofErr w:type="spellEnd"/>
            <w:r w:rsidRPr="0038273E">
              <w:rPr>
                <w:rFonts w:ascii="Times New Roman" w:hAnsi="Times New Roman" w:cs="Times New Roman"/>
                <w:sz w:val="28"/>
                <w:szCs w:val="28"/>
              </w:rPr>
              <w:t xml:space="preserve"> №</w:t>
            </w:r>
            <w:r w:rsidR="008C75C7" w:rsidRPr="0038273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411495" w:rsidRPr="0038273E" w:rsidTr="002A67F9">
        <w:tc>
          <w:tcPr>
            <w:tcW w:w="426" w:type="dxa"/>
          </w:tcPr>
          <w:p w:rsidR="0035252A" w:rsidRPr="0038273E" w:rsidRDefault="0035252A" w:rsidP="005C53C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5252A" w:rsidRPr="0038273E" w:rsidRDefault="0035252A" w:rsidP="005C53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5103" w:type="dxa"/>
          </w:tcPr>
          <w:p w:rsidR="00411495" w:rsidRPr="0038273E" w:rsidRDefault="00411495" w:rsidP="005C53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Приобщение</w:t>
            </w:r>
            <w:r w:rsidR="008C75C7" w:rsidRPr="0038273E">
              <w:rPr>
                <w:rFonts w:ascii="Times New Roman" w:hAnsi="Times New Roman" w:cs="Times New Roman"/>
                <w:sz w:val="28"/>
                <w:szCs w:val="28"/>
              </w:rPr>
              <w:t xml:space="preserve"> детей к театральной культуре, п</w:t>
            </w: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осещение спектаклей</w:t>
            </w:r>
          </w:p>
        </w:tc>
        <w:tc>
          <w:tcPr>
            <w:tcW w:w="1843" w:type="dxa"/>
          </w:tcPr>
          <w:p w:rsidR="00411495" w:rsidRPr="0038273E" w:rsidRDefault="00411495" w:rsidP="005C53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В течение года 2 раза в месяц</w:t>
            </w:r>
          </w:p>
        </w:tc>
        <w:tc>
          <w:tcPr>
            <w:tcW w:w="3685" w:type="dxa"/>
          </w:tcPr>
          <w:p w:rsidR="00411495" w:rsidRPr="0038273E" w:rsidRDefault="00411495" w:rsidP="005C53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 xml:space="preserve">Кукольный театр «Алина» г. Альметьевск, </w:t>
            </w:r>
            <w:r w:rsidR="008C75C7" w:rsidRPr="0038273E">
              <w:rPr>
                <w:rFonts w:ascii="Times New Roman" w:hAnsi="Times New Roman" w:cs="Times New Roman"/>
                <w:sz w:val="28"/>
                <w:szCs w:val="28"/>
              </w:rPr>
              <w:t xml:space="preserve"> «Кукольный театр» </w:t>
            </w: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г. Набережные Челны</w:t>
            </w:r>
          </w:p>
        </w:tc>
      </w:tr>
      <w:tr w:rsidR="00411495" w:rsidRPr="0038273E" w:rsidTr="002A67F9">
        <w:tc>
          <w:tcPr>
            <w:tcW w:w="426" w:type="dxa"/>
          </w:tcPr>
          <w:p w:rsidR="00411495" w:rsidRPr="0038273E" w:rsidRDefault="0035252A" w:rsidP="005C53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5103" w:type="dxa"/>
          </w:tcPr>
          <w:p w:rsidR="00411495" w:rsidRPr="0038273E" w:rsidRDefault="008C75C7" w:rsidP="005C53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Посещение торжественной линейки в школе, экскурсия в актовый зал.</w:t>
            </w:r>
          </w:p>
        </w:tc>
        <w:tc>
          <w:tcPr>
            <w:tcW w:w="1843" w:type="dxa"/>
          </w:tcPr>
          <w:p w:rsidR="00411495" w:rsidRPr="0038273E" w:rsidRDefault="008C75C7" w:rsidP="005C53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Сентябрь,</w:t>
            </w:r>
          </w:p>
          <w:p w:rsidR="008C75C7" w:rsidRPr="0038273E" w:rsidRDefault="008C75C7" w:rsidP="005C53C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3685" w:type="dxa"/>
          </w:tcPr>
          <w:p w:rsidR="00411495" w:rsidRPr="0038273E" w:rsidRDefault="008C75C7" w:rsidP="005C53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273E">
              <w:rPr>
                <w:rFonts w:ascii="Times New Roman" w:hAnsi="Times New Roman" w:cs="Times New Roman"/>
                <w:sz w:val="28"/>
                <w:szCs w:val="28"/>
              </w:rPr>
              <w:t>СОШ № 23</w:t>
            </w:r>
          </w:p>
        </w:tc>
      </w:tr>
    </w:tbl>
    <w:p w:rsidR="00411495" w:rsidRPr="0038273E" w:rsidRDefault="00411495" w:rsidP="005C53CD">
      <w:pPr>
        <w:rPr>
          <w:rFonts w:ascii="Times New Roman" w:hAnsi="Times New Roman" w:cs="Times New Roman"/>
          <w:b/>
          <w:sz w:val="28"/>
          <w:szCs w:val="28"/>
        </w:rPr>
      </w:pPr>
    </w:p>
    <w:sectPr w:rsidR="00411495" w:rsidRPr="0038273E" w:rsidSect="002A67F9">
      <w:pgSz w:w="11906" w:h="16838"/>
      <w:pgMar w:top="567" w:right="282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B17834"/>
    <w:multiLevelType w:val="hybridMultilevel"/>
    <w:tmpl w:val="F7A05F68"/>
    <w:lvl w:ilvl="0" w:tplc="DD7A362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57773588"/>
    <w:multiLevelType w:val="hybridMultilevel"/>
    <w:tmpl w:val="8D1CD0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13FE"/>
    <w:rsid w:val="00014785"/>
    <w:rsid w:val="0011454B"/>
    <w:rsid w:val="0013706D"/>
    <w:rsid w:val="0023121E"/>
    <w:rsid w:val="002A67F9"/>
    <w:rsid w:val="0035252A"/>
    <w:rsid w:val="00360681"/>
    <w:rsid w:val="0038273E"/>
    <w:rsid w:val="00411495"/>
    <w:rsid w:val="0044397A"/>
    <w:rsid w:val="004B146D"/>
    <w:rsid w:val="004F5D70"/>
    <w:rsid w:val="00581916"/>
    <w:rsid w:val="005C53CD"/>
    <w:rsid w:val="006D299F"/>
    <w:rsid w:val="006D7FDC"/>
    <w:rsid w:val="00720C91"/>
    <w:rsid w:val="00753F24"/>
    <w:rsid w:val="007F087F"/>
    <w:rsid w:val="00837287"/>
    <w:rsid w:val="00861E6E"/>
    <w:rsid w:val="008C75C7"/>
    <w:rsid w:val="009313FE"/>
    <w:rsid w:val="0094605D"/>
    <w:rsid w:val="009A0A7B"/>
    <w:rsid w:val="009D4B72"/>
    <w:rsid w:val="00A26AF6"/>
    <w:rsid w:val="00A47EB6"/>
    <w:rsid w:val="00A55D55"/>
    <w:rsid w:val="00B839A3"/>
    <w:rsid w:val="00BE4954"/>
    <w:rsid w:val="00D860ED"/>
    <w:rsid w:val="00DB1AA6"/>
    <w:rsid w:val="00E93CBC"/>
    <w:rsid w:val="00FC475D"/>
    <w:rsid w:val="00FD6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Абзац списка3"/>
    <w:uiPriority w:val="99"/>
    <w:rsid w:val="0094605D"/>
    <w:pPr>
      <w:widowControl w:val="0"/>
      <w:suppressAutoHyphens/>
      <w:spacing w:after="0" w:line="240" w:lineRule="auto"/>
      <w:ind w:left="720"/>
    </w:pPr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table" w:styleId="a3">
    <w:name w:val="Table Grid"/>
    <w:basedOn w:val="a1"/>
    <w:uiPriority w:val="59"/>
    <w:rsid w:val="00DB1AA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23121E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B839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839A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Абзац списка3"/>
    <w:uiPriority w:val="99"/>
    <w:rsid w:val="0094605D"/>
    <w:pPr>
      <w:widowControl w:val="0"/>
      <w:suppressAutoHyphens/>
      <w:spacing w:after="0" w:line="240" w:lineRule="auto"/>
      <w:ind w:left="720"/>
    </w:pPr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table" w:styleId="a3">
    <w:name w:val="Table Grid"/>
    <w:basedOn w:val="a1"/>
    <w:uiPriority w:val="59"/>
    <w:rsid w:val="00DB1AA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23121E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B839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839A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</TotalTime>
  <Pages>7</Pages>
  <Words>1347</Words>
  <Characters>7678</Characters>
  <Application>Microsoft Office Word</Application>
  <DocSecurity>0</DocSecurity>
  <Lines>63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Мой пк</dc:creator>
  <cp:keywords/>
  <dc:description/>
  <cp:lastModifiedBy>dsad97</cp:lastModifiedBy>
  <cp:revision>38</cp:revision>
  <cp:lastPrinted>2023-08-07T06:43:00Z</cp:lastPrinted>
  <dcterms:created xsi:type="dcterms:W3CDTF">2023-08-02T07:08:00Z</dcterms:created>
  <dcterms:modified xsi:type="dcterms:W3CDTF">2023-09-13T08:42:00Z</dcterms:modified>
</cp:coreProperties>
</file>